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Pr="00022840" w:rsidRDefault="00C84C1C" w:rsidP="00D769A4">
      <w:pPr>
        <w:rPr>
          <w:lang w:val="en-US"/>
        </w:rPr>
      </w:pPr>
    </w:p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636655" w:rsidRDefault="00636655" w:rsidP="00636655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Default="00636655" w:rsidP="0063665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C53238" w:rsidRDefault="00C53238" w:rsidP="00636655">
      <w:pPr>
        <w:jc w:val="center"/>
        <w:rPr>
          <w:b/>
          <w:bCs/>
          <w:sz w:val="28"/>
          <w:szCs w:val="28"/>
        </w:rPr>
      </w:pPr>
    </w:p>
    <w:p w:rsidR="00636655" w:rsidRPr="00473045" w:rsidRDefault="009018A5" w:rsidP="00636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665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45348" w:rsidRPr="00473045">
        <w:rPr>
          <w:b/>
          <w:bCs/>
          <w:sz w:val="28"/>
          <w:szCs w:val="28"/>
        </w:rPr>
        <w:t xml:space="preserve">09 </w:t>
      </w:r>
      <w:r w:rsidR="00A621C5">
        <w:rPr>
          <w:b/>
          <w:bCs/>
          <w:sz w:val="28"/>
          <w:szCs w:val="28"/>
        </w:rPr>
        <w:t>февраля</w:t>
      </w:r>
      <w:r w:rsidR="00636655">
        <w:rPr>
          <w:b/>
          <w:bCs/>
          <w:sz w:val="28"/>
          <w:szCs w:val="28"/>
        </w:rPr>
        <w:t xml:space="preserve">    202</w:t>
      </w:r>
      <w:r w:rsidR="00C21216">
        <w:rPr>
          <w:b/>
          <w:bCs/>
          <w:sz w:val="28"/>
          <w:szCs w:val="28"/>
        </w:rPr>
        <w:t>4</w:t>
      </w:r>
      <w:r w:rsidR="00636655">
        <w:rPr>
          <w:b/>
          <w:bCs/>
          <w:sz w:val="28"/>
          <w:szCs w:val="28"/>
        </w:rPr>
        <w:t xml:space="preserve"> года №  </w:t>
      </w:r>
      <w:r w:rsidR="00845348">
        <w:rPr>
          <w:b/>
          <w:bCs/>
          <w:sz w:val="28"/>
          <w:szCs w:val="28"/>
        </w:rPr>
        <w:t>0</w:t>
      </w:r>
      <w:r w:rsidR="00845348" w:rsidRPr="00473045">
        <w:rPr>
          <w:b/>
          <w:bCs/>
          <w:sz w:val="28"/>
          <w:szCs w:val="28"/>
        </w:rPr>
        <w:t>2</w:t>
      </w:r>
    </w:p>
    <w:p w:rsidR="00636655" w:rsidRPr="00473045" w:rsidRDefault="00636655" w:rsidP="00636655">
      <w:pPr>
        <w:jc w:val="center"/>
        <w:rPr>
          <w:b/>
          <w:sz w:val="28"/>
          <w:szCs w:val="28"/>
        </w:rPr>
      </w:pPr>
    </w:p>
    <w:p w:rsidR="00636655" w:rsidRPr="00AD6EFC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 w:rsidR="00C212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AD6EFC">
        <w:rPr>
          <w:b/>
          <w:sz w:val="28"/>
          <w:szCs w:val="28"/>
        </w:rPr>
        <w:t xml:space="preserve"> №</w:t>
      </w:r>
      <w:r w:rsidR="009018A5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="00C21216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 xml:space="preserve"> год и плановый период 202</w:t>
      </w:r>
      <w:r w:rsidR="00C21216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>-202</w:t>
      </w:r>
      <w:r w:rsidR="00C21216">
        <w:rPr>
          <w:b/>
          <w:sz w:val="28"/>
          <w:szCs w:val="28"/>
        </w:rPr>
        <w:t>6</w:t>
      </w:r>
      <w:r w:rsidRPr="00AD6EFC">
        <w:rPr>
          <w:b/>
          <w:sz w:val="28"/>
          <w:szCs w:val="28"/>
        </w:rPr>
        <w:t xml:space="preserve"> г</w:t>
      </w:r>
      <w:r w:rsidR="009018A5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</w:t>
      </w:r>
      <w:r w:rsidR="00C21216">
        <w:rPr>
          <w:sz w:val="28"/>
          <w:szCs w:val="28"/>
        </w:rPr>
        <w:t>4</w:t>
      </w:r>
      <w:r w:rsidRPr="00221390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="009018A5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C2121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Совет депутатов</w:t>
      </w:r>
      <w:r w:rsidR="009018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</w:t>
      </w:r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FB167C" w:rsidRDefault="00FB167C" w:rsidP="00FB167C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901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>
        <w:rPr>
          <w:sz w:val="28"/>
        </w:rPr>
        <w:t>15.01.2024 года №01) следующие изменения:</w:t>
      </w:r>
    </w:p>
    <w:p w:rsidR="00FB167C" w:rsidRDefault="00FB167C" w:rsidP="00FB167C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 xml:space="preserve">1.1. Утвердить бюджет </w:t>
      </w:r>
      <w:proofErr w:type="spellStart"/>
      <w:r w:rsidRPr="00474F24">
        <w:rPr>
          <w:sz w:val="28"/>
          <w:szCs w:val="28"/>
        </w:rPr>
        <w:t>Кисельнинского</w:t>
      </w:r>
      <w:proofErr w:type="spellEnd"/>
      <w:r w:rsidRPr="00474F24">
        <w:rPr>
          <w:sz w:val="28"/>
          <w:szCs w:val="28"/>
        </w:rPr>
        <w:t xml:space="preserve"> СП Волховского  муниципального района Ленинградской области  на 202</w:t>
      </w:r>
      <w:r>
        <w:rPr>
          <w:sz w:val="28"/>
          <w:szCs w:val="28"/>
        </w:rPr>
        <w:t>4</w:t>
      </w:r>
      <w:r w:rsidRPr="00474F24">
        <w:rPr>
          <w:sz w:val="28"/>
          <w:szCs w:val="28"/>
        </w:rPr>
        <w:t>г. по доходам  всего</w:t>
      </w:r>
      <w:r w:rsidR="00473045">
        <w:rPr>
          <w:sz w:val="28"/>
          <w:szCs w:val="28"/>
        </w:rPr>
        <w:t xml:space="preserve"> 82327,0</w:t>
      </w:r>
      <w:r w:rsidRPr="00474F24">
        <w:rPr>
          <w:sz w:val="28"/>
          <w:szCs w:val="28"/>
        </w:rPr>
        <w:t xml:space="preserve"> в сумме тыс. рублей, расходам </w:t>
      </w:r>
      <w:r w:rsidR="00845348">
        <w:rPr>
          <w:sz w:val="28"/>
          <w:szCs w:val="28"/>
        </w:rPr>
        <w:t>88522,</w:t>
      </w:r>
      <w:r w:rsidR="00473045">
        <w:rPr>
          <w:sz w:val="28"/>
          <w:szCs w:val="28"/>
        </w:rPr>
        <w:t>6</w:t>
      </w:r>
      <w:r w:rsidRPr="00474F24">
        <w:rPr>
          <w:sz w:val="28"/>
          <w:szCs w:val="28"/>
        </w:rPr>
        <w:t xml:space="preserve"> тыс. рублей, дефицитом бюджета </w:t>
      </w:r>
      <w:r>
        <w:rPr>
          <w:sz w:val="28"/>
          <w:szCs w:val="28"/>
        </w:rPr>
        <w:t>6195,</w:t>
      </w:r>
      <w:r w:rsidR="00473045">
        <w:rPr>
          <w:sz w:val="28"/>
          <w:szCs w:val="28"/>
        </w:rPr>
        <w:t>6</w:t>
      </w:r>
      <w:r w:rsidRPr="00474F24">
        <w:rPr>
          <w:sz w:val="28"/>
          <w:szCs w:val="28"/>
        </w:rPr>
        <w:t xml:space="preserve"> тыс. руб. в соответствии с приложениями:</w:t>
      </w:r>
    </w:p>
    <w:p w:rsidR="00FB167C" w:rsidRDefault="00FB167C" w:rsidP="00FB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Утвердить бюджет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 Волховского  муниципального района Ленинградской области  на плановый период 2025 г. по доходам  всего в сумме 68695,9 тыс. рублей, расходам 68695,9 тыс. рублей, дефицитом бюджета 0,0 тыс. руб</w:t>
      </w:r>
      <w:proofErr w:type="gramStart"/>
      <w:r>
        <w:rPr>
          <w:sz w:val="28"/>
          <w:szCs w:val="28"/>
        </w:rPr>
        <w:t>.</w:t>
      </w:r>
      <w:r w:rsidRPr="006A5C3B">
        <w:rPr>
          <w:sz w:val="28"/>
          <w:szCs w:val="28"/>
        </w:rPr>
        <w:t>в</w:t>
      </w:r>
      <w:proofErr w:type="gramEnd"/>
      <w:r w:rsidRPr="006A5C3B">
        <w:rPr>
          <w:sz w:val="28"/>
          <w:szCs w:val="28"/>
        </w:rPr>
        <w:t xml:space="preserve"> соответствии с приложениями:</w:t>
      </w:r>
    </w:p>
    <w:p w:rsidR="00636655" w:rsidRPr="00AD6EFC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BA7">
        <w:rPr>
          <w:sz w:val="28"/>
          <w:szCs w:val="28"/>
        </w:rPr>
        <w:t>2</w:t>
      </w:r>
      <w:r w:rsidR="00636655">
        <w:rPr>
          <w:sz w:val="28"/>
          <w:szCs w:val="28"/>
        </w:rPr>
        <w:t>.П</w:t>
      </w:r>
      <w:r w:rsidR="00636655" w:rsidRPr="00AD6EFC">
        <w:rPr>
          <w:sz w:val="28"/>
          <w:szCs w:val="28"/>
        </w:rPr>
        <w:t xml:space="preserve">риложение № </w:t>
      </w:r>
      <w:r w:rsidR="00636655">
        <w:rPr>
          <w:sz w:val="28"/>
          <w:szCs w:val="28"/>
        </w:rPr>
        <w:t>1</w:t>
      </w:r>
      <w:r w:rsidR="00636655">
        <w:t>«</w:t>
      </w:r>
      <w:r w:rsidR="00636655">
        <w:rPr>
          <w:sz w:val="28"/>
          <w:szCs w:val="28"/>
        </w:rPr>
        <w:t xml:space="preserve">Источники </w:t>
      </w:r>
      <w:r w:rsidR="00636655"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 w:rsidR="00636655">
        <w:rPr>
          <w:sz w:val="28"/>
          <w:szCs w:val="28"/>
        </w:rPr>
        <w:t>Кисельнинского</w:t>
      </w:r>
      <w:proofErr w:type="spellEnd"/>
      <w:r w:rsidR="00636655">
        <w:rPr>
          <w:sz w:val="28"/>
          <w:szCs w:val="28"/>
        </w:rPr>
        <w:t xml:space="preserve"> СП</w:t>
      </w:r>
      <w:r w:rsidR="00636655" w:rsidRPr="005E1F69">
        <w:rPr>
          <w:sz w:val="28"/>
          <w:szCs w:val="28"/>
        </w:rPr>
        <w:t xml:space="preserve"> Волховского муниципального района Ленинградской области</w:t>
      </w:r>
      <w:r w:rsidR="00636655">
        <w:rPr>
          <w:sz w:val="28"/>
          <w:szCs w:val="28"/>
        </w:rPr>
        <w:t xml:space="preserve"> на 202</w:t>
      </w:r>
      <w:r w:rsidR="00C21216">
        <w:rPr>
          <w:sz w:val="28"/>
          <w:szCs w:val="28"/>
        </w:rPr>
        <w:t>4</w:t>
      </w:r>
      <w:r w:rsidR="00636655" w:rsidRPr="005E1F69">
        <w:rPr>
          <w:sz w:val="28"/>
          <w:szCs w:val="28"/>
        </w:rPr>
        <w:t xml:space="preserve"> год и на плановый период 202</w:t>
      </w:r>
      <w:r w:rsidR="00C21216">
        <w:rPr>
          <w:sz w:val="28"/>
          <w:szCs w:val="28"/>
        </w:rPr>
        <w:t>5</w:t>
      </w:r>
      <w:r w:rsidR="00636655">
        <w:rPr>
          <w:sz w:val="28"/>
          <w:szCs w:val="28"/>
        </w:rPr>
        <w:t xml:space="preserve"> и 202</w:t>
      </w:r>
      <w:r w:rsidR="00C21216">
        <w:rPr>
          <w:sz w:val="28"/>
          <w:szCs w:val="28"/>
        </w:rPr>
        <w:t>6</w:t>
      </w:r>
      <w:r w:rsidR="00636655" w:rsidRPr="005E1F69">
        <w:rPr>
          <w:sz w:val="28"/>
          <w:szCs w:val="28"/>
        </w:rPr>
        <w:t xml:space="preserve"> </w:t>
      </w:r>
      <w:proofErr w:type="spellStart"/>
      <w:r w:rsidR="00636655" w:rsidRPr="005E1F69">
        <w:rPr>
          <w:sz w:val="28"/>
          <w:szCs w:val="28"/>
        </w:rPr>
        <w:t>годов</w:t>
      </w:r>
      <w:r w:rsidR="00636655" w:rsidRPr="00AD6EFC">
        <w:rPr>
          <w:sz w:val="28"/>
          <w:szCs w:val="28"/>
        </w:rPr>
        <w:t>изложить</w:t>
      </w:r>
      <w:proofErr w:type="spellEnd"/>
      <w:r w:rsidR="00636655" w:rsidRPr="00AD6EFC">
        <w:rPr>
          <w:sz w:val="28"/>
          <w:szCs w:val="28"/>
        </w:rPr>
        <w:t xml:space="preserve"> в новой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D6EFC">
        <w:rPr>
          <w:sz w:val="28"/>
          <w:szCs w:val="28"/>
        </w:rPr>
        <w:t xml:space="preserve">Приложение №2 «Поступление доходов бюджета </w:t>
      </w:r>
      <w:proofErr w:type="spellStart"/>
      <w:r>
        <w:rPr>
          <w:sz w:val="28"/>
          <w:szCs w:val="28"/>
        </w:rPr>
        <w:t>КисельнинскогоСП</w:t>
      </w:r>
      <w:proofErr w:type="spellEnd"/>
      <w:r w:rsidRPr="00AD6EFC">
        <w:rPr>
          <w:sz w:val="28"/>
          <w:szCs w:val="28"/>
        </w:rPr>
        <w:t xml:space="preserve"> Волховского муниципального района Ленинградской области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 w:rsidR="00F82BA7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3 «Расходы по разделам и подразделам функционально</w:t>
      </w:r>
      <w:r w:rsidR="00C21216">
        <w:rPr>
          <w:sz w:val="28"/>
          <w:szCs w:val="28"/>
        </w:rPr>
        <w:t>й классификации расходов 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F82BA7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Pr="00AD6EFC">
        <w:rPr>
          <w:sz w:val="28"/>
          <w:szCs w:val="28"/>
        </w:rPr>
        <w:t xml:space="preserve"> Волховского муниципального района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="00C21216">
        <w:rPr>
          <w:sz w:val="28"/>
          <w:szCs w:val="28"/>
        </w:rPr>
        <w:t xml:space="preserve"> «Программная структура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9018A5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="009018A5">
        <w:rPr>
          <w:sz w:val="28"/>
          <w:szCs w:val="28"/>
        </w:rPr>
        <w:t xml:space="preserve">», </w:t>
      </w:r>
      <w:r>
        <w:rPr>
          <w:sz w:val="28"/>
          <w:szCs w:val="28"/>
        </w:rPr>
        <w:t>сетевом издании «</w:t>
      </w:r>
      <w:proofErr w:type="spellStart"/>
      <w:r w:rsidR="009018A5">
        <w:rPr>
          <w:sz w:val="28"/>
          <w:szCs w:val="28"/>
        </w:rPr>
        <w:t>Волховские</w:t>
      </w:r>
      <w:proofErr w:type="spellEnd"/>
      <w:r w:rsidR="009018A5">
        <w:rPr>
          <w:sz w:val="28"/>
          <w:szCs w:val="28"/>
        </w:rPr>
        <w:t xml:space="preserve"> огни» и обнародованию</w:t>
      </w:r>
      <w:r>
        <w:rPr>
          <w:sz w:val="28"/>
          <w:szCs w:val="28"/>
        </w:rPr>
        <w:t xml:space="preserve"> на офици</w:t>
      </w:r>
      <w:r w:rsidR="009018A5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r w:rsidRPr="009018A5">
        <w:rPr>
          <w:sz w:val="28"/>
          <w:szCs w:val="28"/>
          <w:lang w:val="en-US"/>
        </w:rPr>
        <w:t>www</w:t>
      </w:r>
      <w:r w:rsidRPr="009018A5">
        <w:rPr>
          <w:sz w:val="28"/>
          <w:szCs w:val="28"/>
        </w:rPr>
        <w:t>.</w:t>
      </w:r>
      <w:proofErr w:type="spellStart"/>
      <w:r w:rsidRPr="009018A5">
        <w:rPr>
          <w:sz w:val="28"/>
          <w:szCs w:val="28"/>
        </w:rPr>
        <w:t>кисельня</w:t>
      </w:r>
      <w:proofErr w:type="gramStart"/>
      <w:r w:rsidRPr="009018A5">
        <w:rPr>
          <w:sz w:val="28"/>
          <w:szCs w:val="28"/>
        </w:rPr>
        <w:t>.р</w:t>
      </w:r>
      <w:proofErr w:type="gramEnd"/>
      <w:r w:rsidRPr="009018A5">
        <w:rPr>
          <w:sz w:val="28"/>
          <w:szCs w:val="28"/>
        </w:rPr>
        <w:t>ф</w:t>
      </w:r>
      <w:proofErr w:type="spellEnd"/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385979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9018A5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36655" w:rsidRDefault="00636655" w:rsidP="006366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B24600" w:rsidRPr="004D7C1E" w:rsidRDefault="00130FAE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</w:t>
      </w:r>
      <w:r w:rsidR="00636655">
        <w:rPr>
          <w:sz w:val="18"/>
          <w:szCs w:val="18"/>
        </w:rPr>
        <w:t>сп</w:t>
      </w:r>
      <w:proofErr w:type="spellEnd"/>
      <w:proofErr w:type="gramEnd"/>
      <w:r w:rsidR="00636655">
        <w:rPr>
          <w:sz w:val="18"/>
          <w:szCs w:val="18"/>
        </w:rPr>
        <w:t>: Румянцева О.А.</w:t>
      </w:r>
      <w:r w:rsidR="00636655" w:rsidRPr="00304EA7">
        <w:rPr>
          <w:sz w:val="18"/>
          <w:szCs w:val="18"/>
        </w:rPr>
        <w:t>, тел 48-172</w:t>
      </w:r>
    </w:p>
    <w:p w:rsidR="00022840" w:rsidRPr="004D7C1E" w:rsidRDefault="00022840" w:rsidP="00D769A4">
      <w:pPr>
        <w:rPr>
          <w:sz w:val="18"/>
          <w:szCs w:val="18"/>
        </w:rPr>
      </w:pPr>
    </w:p>
    <w:p w:rsidR="00022840" w:rsidRPr="004D7C1E" w:rsidRDefault="00022840" w:rsidP="00D769A4">
      <w:pPr>
        <w:rPr>
          <w:sz w:val="18"/>
          <w:szCs w:val="18"/>
        </w:rPr>
      </w:pPr>
    </w:p>
    <w:p w:rsidR="00022840" w:rsidRPr="004D7C1E" w:rsidRDefault="00022840" w:rsidP="00D769A4">
      <w:pPr>
        <w:rPr>
          <w:sz w:val="18"/>
          <w:szCs w:val="18"/>
        </w:rPr>
      </w:pPr>
    </w:p>
    <w:tbl>
      <w:tblPr>
        <w:tblW w:w="5166" w:type="pct"/>
        <w:tblInd w:w="-318" w:type="dxa"/>
        <w:tblLayout w:type="fixed"/>
        <w:tblLook w:val="04A0"/>
      </w:tblPr>
      <w:tblGrid>
        <w:gridCol w:w="2716"/>
        <w:gridCol w:w="2399"/>
        <w:gridCol w:w="1293"/>
        <w:gridCol w:w="540"/>
        <w:gridCol w:w="532"/>
        <w:gridCol w:w="884"/>
        <w:gridCol w:w="1133"/>
        <w:gridCol w:w="392"/>
      </w:tblGrid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/>
        </w:tc>
        <w:tc>
          <w:tcPr>
            <w:tcW w:w="36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  <w:r w:rsidRPr="00022840">
              <w:rPr>
                <w:sz w:val="22"/>
                <w:szCs w:val="22"/>
              </w:rPr>
              <w:t>Приложение №1</w:t>
            </w:r>
          </w:p>
        </w:tc>
      </w:tr>
      <w:tr w:rsidR="00022840" w:rsidRPr="00022840" w:rsidTr="00022840">
        <w:trPr>
          <w:trHeight w:val="315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/>
        </w:tc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</w:p>
        </w:tc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right"/>
            </w:pP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/>
        </w:tc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</w:p>
        </w:tc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right"/>
            </w:pPr>
            <w:r w:rsidRPr="00022840">
              <w:rPr>
                <w:sz w:val="22"/>
                <w:szCs w:val="22"/>
              </w:rPr>
              <w:t>Утверждено</w:t>
            </w: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/>
        </w:tc>
        <w:tc>
          <w:tcPr>
            <w:tcW w:w="36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  <w:proofErr w:type="spellStart"/>
            <w:r w:rsidRPr="00022840">
              <w:rPr>
                <w:sz w:val="22"/>
                <w:szCs w:val="22"/>
              </w:rPr>
              <w:t>решениния</w:t>
            </w:r>
            <w:proofErr w:type="spellEnd"/>
            <w:r w:rsidRPr="00022840">
              <w:rPr>
                <w:sz w:val="22"/>
                <w:szCs w:val="22"/>
              </w:rPr>
              <w:t xml:space="preserve"> Совета депутатов  </w:t>
            </w:r>
            <w:proofErr w:type="spellStart"/>
            <w:r w:rsidRPr="00022840">
              <w:rPr>
                <w:sz w:val="22"/>
                <w:szCs w:val="22"/>
              </w:rPr>
              <w:t>Кисельнинского</w:t>
            </w:r>
            <w:proofErr w:type="spellEnd"/>
            <w:r w:rsidRPr="0002284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/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</w:p>
        </w:tc>
        <w:tc>
          <w:tcPr>
            <w:tcW w:w="2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  <w:r w:rsidRPr="00022840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</w:tr>
      <w:tr w:rsidR="00022840" w:rsidRPr="00022840" w:rsidTr="0002284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840" w:rsidRPr="00022840" w:rsidRDefault="00022840" w:rsidP="00022840">
            <w:pPr>
              <w:jc w:val="right"/>
            </w:pPr>
            <w:r w:rsidRPr="00022840">
              <w:rPr>
                <w:sz w:val="22"/>
                <w:szCs w:val="22"/>
              </w:rPr>
              <w:t xml:space="preserve">от   09.02.2024      № 02        </w:t>
            </w: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</w:tr>
      <w:tr w:rsidR="00022840" w:rsidRPr="00022840" w:rsidTr="00022840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</w:tr>
      <w:tr w:rsidR="00022840" w:rsidRPr="00022840" w:rsidTr="00022840">
        <w:trPr>
          <w:trHeight w:val="405"/>
        </w:trPr>
        <w:tc>
          <w:tcPr>
            <w:tcW w:w="4802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2840" w:rsidRPr="00022840" w:rsidRDefault="00022840" w:rsidP="00022840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</w:t>
            </w:r>
            <w:proofErr w:type="spellStart"/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Кисельнинского</w:t>
            </w:r>
            <w:proofErr w:type="spellEnd"/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сельского поселения Волховского муниципального района Ленинградской области</w:t>
            </w:r>
            <w:r w:rsidRPr="0002284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2024 год и на плановый период 2025 и 2026 годов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405"/>
        </w:trPr>
        <w:tc>
          <w:tcPr>
            <w:tcW w:w="480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405"/>
        </w:trPr>
        <w:tc>
          <w:tcPr>
            <w:tcW w:w="480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1200"/>
        </w:trPr>
        <w:tc>
          <w:tcPr>
            <w:tcW w:w="480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</w:tr>
      <w:tr w:rsidR="00022840" w:rsidRPr="00022840" w:rsidTr="00022840">
        <w:trPr>
          <w:trHeight w:val="375"/>
        </w:trPr>
        <w:tc>
          <w:tcPr>
            <w:tcW w:w="1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2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315"/>
        </w:trPr>
        <w:tc>
          <w:tcPr>
            <w:tcW w:w="1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840" w:rsidRPr="00022840" w:rsidRDefault="00022840" w:rsidP="00022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2025 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jc w:val="center"/>
              <w:rPr>
                <w:rFonts w:ascii="Calibri" w:hAnsi="Calibri"/>
                <w:color w:val="000000"/>
              </w:rPr>
            </w:pPr>
            <w:r w:rsidRPr="00022840">
              <w:rPr>
                <w:rFonts w:ascii="Calibri" w:hAnsi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126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color w:val="000000"/>
                <w:sz w:val="28"/>
                <w:szCs w:val="28"/>
              </w:rPr>
            </w:pPr>
            <w:r w:rsidRPr="00022840">
              <w:rPr>
                <w:color w:val="000000"/>
                <w:sz w:val="28"/>
                <w:szCs w:val="28"/>
              </w:rPr>
              <w:t xml:space="preserve">000 01 05 00  </w:t>
            </w:r>
            <w:proofErr w:type="spellStart"/>
            <w:r w:rsidRPr="0002284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228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84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22840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2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rPr>
                <w:sz w:val="26"/>
                <w:szCs w:val="26"/>
              </w:rPr>
            </w:pPr>
            <w:r w:rsidRPr="0002284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6 195,6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sz w:val="20"/>
                <w:szCs w:val="20"/>
              </w:rPr>
            </w:pPr>
          </w:p>
        </w:tc>
      </w:tr>
      <w:tr w:rsidR="00022840" w:rsidRPr="00022840" w:rsidTr="00022840">
        <w:trPr>
          <w:trHeight w:val="130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0" w:rsidRPr="00022840" w:rsidRDefault="00022840" w:rsidP="00022840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022840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840" w:rsidRPr="006735A9" w:rsidRDefault="00022840" w:rsidP="00022840">
            <w:pPr>
              <w:rPr>
                <w:b/>
                <w:bCs/>
                <w:color w:val="000000"/>
              </w:rPr>
            </w:pPr>
            <w:r w:rsidRPr="006735A9">
              <w:rPr>
                <w:b/>
                <w:bCs/>
                <w:color w:val="000000"/>
              </w:rPr>
              <w:t>ВСЕГО ИСТОЧНИКОВ ФИНАНСИРОВАНИЯ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6 195,6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0" w:rsidRPr="00022840" w:rsidRDefault="00022840" w:rsidP="00022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84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0" w:rsidRPr="00022840" w:rsidRDefault="00022840" w:rsidP="000228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p w:rsidR="00022840" w:rsidRDefault="00022840" w:rsidP="00D769A4">
      <w:pPr>
        <w:rPr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1826"/>
        <w:gridCol w:w="3017"/>
        <w:gridCol w:w="823"/>
        <w:gridCol w:w="538"/>
        <w:gridCol w:w="1388"/>
        <w:gridCol w:w="316"/>
        <w:gridCol w:w="1663"/>
      </w:tblGrid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4D7C1E" w:rsidRPr="004D7C1E" w:rsidTr="004D7C1E">
        <w:trPr>
          <w:trHeight w:val="3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2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</w:p>
        </w:tc>
        <w:tc>
          <w:tcPr>
            <w:tcW w:w="2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Утверждено</w:t>
            </w:r>
          </w:p>
        </w:tc>
      </w:tr>
      <w:tr w:rsidR="004D7C1E" w:rsidRPr="004D7C1E" w:rsidTr="004D7C1E">
        <w:trPr>
          <w:trHeight w:val="315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решения Совета депутатов  </w:t>
            </w:r>
            <w:proofErr w:type="spellStart"/>
            <w:r w:rsidRPr="004D7C1E">
              <w:rPr>
                <w:sz w:val="18"/>
                <w:szCs w:val="18"/>
              </w:rPr>
              <w:t>Кисельнинского</w:t>
            </w:r>
            <w:proofErr w:type="spellEnd"/>
            <w:r w:rsidRPr="004D7C1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4D7C1E" w:rsidRPr="004D7C1E" w:rsidTr="004D7C1E">
        <w:trPr>
          <w:trHeight w:val="315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от   09.02.2024        № 02     </w:t>
            </w:r>
          </w:p>
        </w:tc>
      </w:tr>
      <w:tr w:rsidR="004D7C1E" w:rsidRPr="004D7C1E" w:rsidTr="004D7C1E">
        <w:trPr>
          <w:trHeight w:val="27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color w:val="000000"/>
              </w:rPr>
            </w:pPr>
          </w:p>
        </w:tc>
      </w:tr>
      <w:tr w:rsidR="004D7C1E" w:rsidRPr="004D7C1E" w:rsidTr="004D7C1E">
        <w:trPr>
          <w:trHeight w:val="20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4D7C1E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4D7C1E">
              <w:rPr>
                <w:b/>
                <w:bCs/>
                <w:color w:val="000000"/>
                <w:sz w:val="28"/>
                <w:szCs w:val="28"/>
              </w:rPr>
              <w:br/>
              <w:t xml:space="preserve">в бюджет </w:t>
            </w:r>
            <w:proofErr w:type="spellStart"/>
            <w:r w:rsidRPr="004D7C1E">
              <w:rPr>
                <w:b/>
                <w:bCs/>
                <w:color w:val="000000"/>
                <w:sz w:val="28"/>
                <w:szCs w:val="28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Волховского муниципального района Ленинградской области по кодам видов доходов</w:t>
            </w:r>
            <w:r w:rsidRPr="004D7C1E">
              <w:rPr>
                <w:b/>
                <w:bCs/>
                <w:color w:val="000000"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4D7C1E" w:rsidRPr="004D7C1E" w:rsidTr="004D7C1E">
        <w:trPr>
          <w:trHeight w:val="105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47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4D7C1E" w:rsidRPr="004D7C1E" w:rsidTr="004D7C1E">
        <w:trPr>
          <w:trHeight w:val="315"/>
        </w:trPr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4D7C1E" w:rsidRPr="004D7C1E" w:rsidTr="004D7C1E">
        <w:trPr>
          <w:trHeight w:val="315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21328,2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21626,7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22001,3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1464,4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1566,9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1676,5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1464,4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1566,9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1676,5</w:t>
            </w:r>
          </w:p>
        </w:tc>
      </w:tr>
      <w:tr w:rsidR="004D7C1E" w:rsidRPr="004D7C1E" w:rsidTr="004D7C1E">
        <w:trPr>
          <w:trHeight w:val="51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3787,2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3946,2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4131,7</w:t>
            </w:r>
          </w:p>
        </w:tc>
      </w:tr>
      <w:tr w:rsidR="004D7C1E" w:rsidRPr="004D7C1E" w:rsidTr="004D7C1E">
        <w:trPr>
          <w:trHeight w:val="5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1 03 02000 01 0000 110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4D7C1E">
              <w:rPr>
                <w:sz w:val="20"/>
                <w:szCs w:val="20"/>
              </w:rPr>
              <w:t>Рссийской</w:t>
            </w:r>
            <w:proofErr w:type="spellEnd"/>
            <w:r w:rsidRPr="004D7C1E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3787,2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3946,2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4131,7</w:t>
            </w:r>
          </w:p>
        </w:tc>
      </w:tr>
      <w:tr w:rsidR="004D7C1E" w:rsidRPr="004D7C1E" w:rsidTr="004D7C1E">
        <w:trPr>
          <w:trHeight w:val="5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1 05 00000 00 0000 000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D7C1E" w:rsidRPr="004D7C1E" w:rsidTr="004D7C1E">
        <w:trPr>
          <w:trHeight w:val="5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 xml:space="preserve">Единый </w:t>
            </w:r>
            <w:proofErr w:type="spellStart"/>
            <w:r w:rsidRPr="004D7C1E">
              <w:rPr>
                <w:sz w:val="20"/>
                <w:szCs w:val="20"/>
              </w:rPr>
              <w:t>селькохозяйственный</w:t>
            </w:r>
            <w:proofErr w:type="spellEnd"/>
            <w:r w:rsidRPr="004D7C1E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11583,0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11617,0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11653,0</w:t>
            </w:r>
          </w:p>
        </w:tc>
      </w:tr>
      <w:tr w:rsidR="004D7C1E" w:rsidRPr="004D7C1E" w:rsidTr="004D7C1E">
        <w:trPr>
          <w:trHeight w:val="90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4D7C1E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4D7C1E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1137,0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1143,0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10452,0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10480,0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10510,0</w:t>
            </w:r>
          </w:p>
        </w:tc>
      </w:tr>
      <w:tr w:rsidR="004D7C1E" w:rsidRPr="004D7C1E" w:rsidTr="004D7C1E">
        <w:trPr>
          <w:trHeight w:val="510"/>
        </w:trPr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4D7C1E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4D7C1E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3993,8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4009,4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4065,0</w:t>
            </w:r>
          </w:p>
        </w:tc>
      </w:tr>
      <w:tr w:rsidR="004D7C1E" w:rsidRPr="004D7C1E" w:rsidTr="004D7C1E">
        <w:trPr>
          <w:trHeight w:val="12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 xml:space="preserve">за исключением имущества муниципальных </w:t>
            </w:r>
            <w:r w:rsidRPr="004D7C1E">
              <w:rPr>
                <w:color w:val="000000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lastRenderedPageBreak/>
              <w:t>3426,7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3442,1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3460,9</w:t>
            </w:r>
          </w:p>
        </w:tc>
      </w:tr>
      <w:tr w:rsidR="004D7C1E" w:rsidRPr="004D7C1E" w:rsidTr="004D7C1E">
        <w:trPr>
          <w:trHeight w:val="1305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567,1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567,3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604,1</w:t>
            </w:r>
          </w:p>
        </w:tc>
      </w:tr>
      <w:tr w:rsidR="004D7C1E" w:rsidRPr="004D7C1E" w:rsidTr="004D7C1E">
        <w:trPr>
          <w:trHeight w:val="54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7C1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418,8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406,2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394,1</w:t>
            </w:r>
          </w:p>
        </w:tc>
      </w:tr>
      <w:tr w:rsidR="004D7C1E" w:rsidRPr="004D7C1E" w:rsidTr="004D7C1E">
        <w:trPr>
          <w:trHeight w:val="15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418,80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406,20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394,10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D7C1E" w:rsidRPr="004D7C1E" w:rsidTr="004D7C1E">
        <w:trPr>
          <w:trHeight w:val="420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60998,8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47069,2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7414,1</w:t>
            </w:r>
          </w:p>
        </w:tc>
      </w:tr>
      <w:tr w:rsidR="004D7C1E" w:rsidRPr="004D7C1E" w:rsidTr="004D7C1E">
        <w:trPr>
          <w:trHeight w:val="555"/>
        </w:trPr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9431,9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9852,7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5729,0</w:t>
            </w:r>
          </w:p>
        </w:tc>
      </w:tr>
      <w:tr w:rsidR="004D7C1E" w:rsidRPr="004D7C1E" w:rsidTr="004D7C1E">
        <w:trPr>
          <w:trHeight w:val="94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6443,1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6852,2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4535,6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2988,8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3000,5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1193,4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349,9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383,8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418,3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414,8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lastRenderedPageBreak/>
              <w:t>2 02 30 024 10 0000 150</w:t>
            </w:r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41222,8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32875,7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1266,8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2 02 20000 00 0000 150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9 924,1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2 02 20216 10 0000 150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4D7C1E">
              <w:rPr>
                <w:sz w:val="22"/>
                <w:szCs w:val="22"/>
              </w:rPr>
              <w:t xml:space="preserve"> ,</w:t>
            </w:r>
            <w:proofErr w:type="gramEnd"/>
            <w:r w:rsidRPr="004D7C1E">
              <w:rPr>
                <w:sz w:val="22"/>
                <w:szCs w:val="22"/>
              </w:rPr>
              <w:t xml:space="preserve"> </w:t>
            </w:r>
            <w:proofErr w:type="spellStart"/>
            <w:r w:rsidRPr="004D7C1E">
              <w:rPr>
                <w:sz w:val="22"/>
                <w:szCs w:val="22"/>
              </w:rPr>
              <w:t>имеющтх</w:t>
            </w:r>
            <w:proofErr w:type="spellEnd"/>
            <w:r w:rsidRPr="004D7C1E">
              <w:rPr>
                <w:sz w:val="22"/>
                <w:szCs w:val="22"/>
              </w:rPr>
              <w:t xml:space="preserve"> </w:t>
            </w:r>
            <w:proofErr w:type="spellStart"/>
            <w:r w:rsidRPr="004D7C1E">
              <w:rPr>
                <w:sz w:val="22"/>
                <w:szCs w:val="22"/>
              </w:rPr>
              <w:t>приотритетный</w:t>
            </w:r>
            <w:proofErr w:type="spellEnd"/>
            <w:r w:rsidRPr="004D7C1E">
              <w:rPr>
                <w:sz w:val="22"/>
                <w:szCs w:val="22"/>
              </w:rPr>
              <w:t xml:space="preserve">  социально-значимый характер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1 924,1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2 02 25555 100000 150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both"/>
            </w:pPr>
            <w:r w:rsidRPr="004D7C1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31 298,7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32 875,7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1 266,8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на поддержку развития общественной инфраструктуры муниципального значения 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75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капитальный ремонт объектов (Культура) (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конкурсные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27875,3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954,7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954,7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954,7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4D7C1E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4D7C1E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312,1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 на ликвидацию </w:t>
            </w:r>
            <w:proofErr w:type="spellStart"/>
            <w:r w:rsidRPr="004D7C1E">
              <w:rPr>
                <w:color w:val="000000"/>
                <w:sz w:val="22"/>
                <w:szCs w:val="22"/>
              </w:rPr>
              <w:t>несакционированных</w:t>
            </w:r>
            <w:proofErr w:type="spellEnd"/>
            <w:r w:rsidRPr="004D7C1E">
              <w:rPr>
                <w:color w:val="000000"/>
                <w:sz w:val="22"/>
                <w:szCs w:val="22"/>
              </w:rPr>
              <w:t xml:space="preserve"> свалок (</w:t>
            </w:r>
            <w:proofErr w:type="gramStart"/>
            <w:r w:rsidRPr="004D7C1E">
              <w:rPr>
                <w:color w:val="000000"/>
                <w:sz w:val="22"/>
                <w:szCs w:val="22"/>
              </w:rPr>
              <w:t>конкурсные</w:t>
            </w:r>
            <w:proofErr w:type="gramEnd"/>
            <w:r w:rsidRPr="004D7C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4320,9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42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9994,0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3957,0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C1E">
              <w:rPr>
                <w:b/>
                <w:bCs/>
                <w:color w:val="000000"/>
                <w:sz w:val="20"/>
                <w:szCs w:val="20"/>
              </w:rPr>
              <w:t>9994,2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C1E">
              <w:rPr>
                <w:b/>
                <w:bCs/>
                <w:color w:val="000000"/>
                <w:sz w:val="20"/>
                <w:szCs w:val="20"/>
              </w:rPr>
              <w:t>3957,0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C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rFonts w:ascii="Calibri" w:hAnsi="Calibri"/>
                <w:color w:val="000000"/>
              </w:rPr>
            </w:pPr>
            <w:r w:rsidRPr="004D7C1E">
              <w:rPr>
                <w:rFonts w:ascii="Calibri" w:hAnsi="Calibri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9 994,2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3 957,0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 на сохранение целевых показателей повышения труда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раьотников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учреждений культуры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на мероприятия по ликвидации мест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несакционирования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размещения и озеленения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3957,0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(по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освобожению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 территорий от засоренности борщевиком Сосновского механическим путем)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4D7C1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D7C1E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сосздание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местное системы оповещения 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программ формирования современной городской среды</w:t>
            </w:r>
            <w:proofErr w:type="gramStart"/>
            <w:r w:rsidRPr="004D7C1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4D7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 мероприятия по сохранению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историчекой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памяти</w:t>
            </w:r>
            <w:proofErr w:type="gramStart"/>
            <w:r w:rsidRPr="004D7C1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7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граждаснко-патриотическое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и духовно-нравственное воспитание молодежи)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1035"/>
        </w:trPr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rFonts w:ascii="Arial" w:hAnsi="Arial" w:cs="Arial"/>
                <w:sz w:val="20"/>
                <w:szCs w:val="20"/>
              </w:rPr>
            </w:pPr>
            <w:r w:rsidRPr="004D7C1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капитальное </w:t>
            </w:r>
            <w:proofErr w:type="spellStart"/>
            <w:r w:rsidRPr="004D7C1E">
              <w:rPr>
                <w:rFonts w:ascii="Arial" w:hAnsi="Arial" w:cs="Arial"/>
                <w:sz w:val="20"/>
                <w:szCs w:val="20"/>
              </w:rPr>
              <w:t>строительсво</w:t>
            </w:r>
            <w:proofErr w:type="spellEnd"/>
            <w:r w:rsidRPr="004D7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D7C1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D7C1E">
              <w:rPr>
                <w:rFonts w:ascii="Arial" w:hAnsi="Arial" w:cs="Arial"/>
                <w:sz w:val="20"/>
                <w:szCs w:val="20"/>
              </w:rPr>
              <w:t>реконструкций ) объектов теплоснабжения 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5096,4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0"/>
                <w:szCs w:val="20"/>
              </w:rPr>
            </w:pPr>
            <w:r w:rsidRPr="004D7C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ВСЕГО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82327,0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68695,9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29415,4</w:t>
            </w: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</w:tr>
      <w:tr w:rsidR="004D7C1E" w:rsidRPr="004D7C1E" w:rsidTr="004D7C1E">
        <w:trPr>
          <w:trHeight w:val="1455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</w:tr>
    </w:tbl>
    <w:p w:rsidR="00022840" w:rsidRDefault="00022840" w:rsidP="00D769A4">
      <w:pPr>
        <w:rPr>
          <w:lang w:val="en-US"/>
        </w:rPr>
      </w:pPr>
    </w:p>
    <w:p w:rsidR="00022840" w:rsidRDefault="00022840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tbl>
      <w:tblPr>
        <w:tblW w:w="5332" w:type="pct"/>
        <w:tblInd w:w="-459" w:type="dxa"/>
        <w:tblLook w:val="04A0"/>
      </w:tblPr>
      <w:tblGrid>
        <w:gridCol w:w="4194"/>
        <w:gridCol w:w="980"/>
        <w:gridCol w:w="1328"/>
        <w:gridCol w:w="1196"/>
        <w:gridCol w:w="1196"/>
        <w:gridCol w:w="1313"/>
      </w:tblGrid>
      <w:tr w:rsidR="004D7C1E" w:rsidRPr="004D7C1E" w:rsidTr="004D7C1E">
        <w:trPr>
          <w:trHeight w:val="375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4D7C1E" w:rsidRPr="004D7C1E" w:rsidTr="004D7C1E">
        <w:trPr>
          <w:trHeight w:val="375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Утверждено</w:t>
            </w:r>
          </w:p>
        </w:tc>
      </w:tr>
      <w:tr w:rsidR="004D7C1E" w:rsidRPr="004D7C1E" w:rsidTr="004D7C1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решением Совета депутатов  </w:t>
            </w:r>
            <w:proofErr w:type="spellStart"/>
            <w:r w:rsidRPr="004D7C1E">
              <w:rPr>
                <w:sz w:val="18"/>
                <w:szCs w:val="18"/>
              </w:rPr>
              <w:t>Кисельнинского</w:t>
            </w:r>
            <w:proofErr w:type="spellEnd"/>
            <w:r w:rsidRPr="004D7C1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4D7C1E" w:rsidRPr="004D7C1E" w:rsidTr="004D7C1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№ 02      от 09.02.2024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rFonts w:ascii="Calibri" w:hAnsi="Calibri"/>
                <w:color w:val="000000"/>
              </w:rPr>
            </w:pPr>
          </w:p>
        </w:tc>
      </w:tr>
      <w:tr w:rsidR="004D7C1E" w:rsidRPr="004D7C1E" w:rsidTr="004D7C1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4D7C1E" w:rsidRPr="004D7C1E" w:rsidTr="004D7C1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на 2024 год и плановый период 2025 и 2026 годов</w:t>
            </w:r>
          </w:p>
        </w:tc>
      </w:tr>
      <w:tr w:rsidR="004D7C1E" w:rsidRPr="004D7C1E" w:rsidTr="004D7C1E">
        <w:trPr>
          <w:trHeight w:val="375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sz w:val="20"/>
                <w:szCs w:val="20"/>
              </w:rPr>
            </w:pP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код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 xml:space="preserve">2024 год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1E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11 153,7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8 154,0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8 154,0</w:t>
            </w:r>
          </w:p>
        </w:tc>
      </w:tr>
      <w:tr w:rsidR="004D7C1E" w:rsidRPr="004D7C1E" w:rsidTr="004D7C1E">
        <w:trPr>
          <w:trHeight w:val="9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4D7C1E">
              <w:t>власти</w:t>
            </w:r>
            <w:proofErr w:type="gramStart"/>
            <w:r w:rsidRPr="004D7C1E">
              <w:t>,с</w:t>
            </w:r>
            <w:proofErr w:type="gramEnd"/>
            <w:r w:rsidRPr="004D7C1E">
              <w:t>убъектов</w:t>
            </w:r>
            <w:proofErr w:type="spellEnd"/>
            <w:r w:rsidRPr="004D7C1E">
              <w:t xml:space="preserve"> РФ, местных администраций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0103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7,0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7,0</w:t>
            </w:r>
          </w:p>
        </w:tc>
      </w:tr>
      <w:tr w:rsidR="004D7C1E" w:rsidRPr="004D7C1E" w:rsidTr="004D7C1E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0104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7 922,4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7 699,5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7 699,5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0106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262,1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/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0107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216,8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0111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0113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2 695,4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397,5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397,5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Национальная оборона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346,4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380,3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414,8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0203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346,4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339,9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2 718,2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229,4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234,2</w:t>
            </w:r>
          </w:p>
        </w:tc>
      </w:tr>
      <w:tr w:rsidR="004D7C1E" w:rsidRPr="004D7C1E" w:rsidTr="004D7C1E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0310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14,4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19,2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0310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2 688,2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215,0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215,0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9 288,8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5 961,2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5 481,0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4D7C1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0409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9 117,8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5 785,2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5 300,0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0412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171,0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181,0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D7C1E">
              <w:rPr>
                <w:b/>
                <w:bCs/>
              </w:rPr>
              <w:t>Жилищно</w:t>
            </w:r>
            <w:proofErr w:type="spellEnd"/>
            <w:r w:rsidRPr="004D7C1E">
              <w:rPr>
                <w:b/>
                <w:bCs/>
              </w:rPr>
              <w:t>- коммунальное</w:t>
            </w:r>
            <w:proofErr w:type="gramEnd"/>
            <w:r w:rsidRPr="004D7C1E">
              <w:rPr>
                <w:b/>
                <w:bCs/>
              </w:rPr>
              <w:t xml:space="preserve"> хозяйство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38 690,1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11 613,8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2 876,1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0501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670,0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165,0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160,0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0502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20 301,2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4 470,0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300,0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0503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17 718,9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6 978,8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10 037,6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0700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D7C1E" w:rsidRPr="004D7C1E" w:rsidTr="004D7C1E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 xml:space="preserve">Молодежная политика и оздоровление </w:t>
            </w:r>
            <w:r w:rsidRPr="004D7C1E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0707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22 257,9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37 576,7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6 709,5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rPr>
                <w:sz w:val="22"/>
                <w:szCs w:val="22"/>
              </w:rPr>
              <w:t>Культура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0801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22 257,9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37 576,7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6 709,5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2 853,3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3 034,6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3 171,9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t xml:space="preserve">Пенсионное обеспечение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1001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2 853,3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2 984,6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3 121,9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t>Социальное обеспечение населения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1003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1 114,2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908,9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t>Физическая культура и 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1101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1 114,2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908,9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88 522,6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67 908,9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z w:val="22"/>
                <w:szCs w:val="22"/>
              </w:rPr>
              <w:t>28 028,9</w:t>
            </w:r>
          </w:p>
        </w:tc>
      </w:tr>
      <w:tr w:rsidR="004D7C1E" w:rsidRPr="004D7C1E" w:rsidTr="004D7C1E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r w:rsidRPr="004D7C1E">
              <w:t>Условно утвержденные расходы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787,0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1 386,5</w:t>
            </w:r>
          </w:p>
        </w:tc>
      </w:tr>
      <w:tr w:rsidR="004D7C1E" w:rsidRPr="004D7C1E" w:rsidTr="004D7C1E">
        <w:trPr>
          <w:trHeight w:val="375"/>
        </w:trPr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88 522,6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68 695,9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29 415,4</w:t>
            </w:r>
          </w:p>
        </w:tc>
      </w:tr>
    </w:tbl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tbl>
      <w:tblPr>
        <w:tblW w:w="5480" w:type="pct"/>
        <w:tblInd w:w="-459" w:type="dxa"/>
        <w:tblLayout w:type="fixed"/>
        <w:tblLook w:val="04A0"/>
      </w:tblPr>
      <w:tblGrid>
        <w:gridCol w:w="3810"/>
        <w:gridCol w:w="554"/>
        <w:gridCol w:w="441"/>
        <w:gridCol w:w="483"/>
        <w:gridCol w:w="950"/>
        <w:gridCol w:w="459"/>
        <w:gridCol w:w="248"/>
        <w:gridCol w:w="256"/>
        <w:gridCol w:w="952"/>
        <w:gridCol w:w="946"/>
        <w:gridCol w:w="260"/>
        <w:gridCol w:w="1131"/>
      </w:tblGrid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9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6735A9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Приложение № 4</w:t>
            </w:r>
          </w:p>
        </w:tc>
      </w:tr>
      <w:tr w:rsidR="004D7C1E" w:rsidRPr="004D7C1E" w:rsidTr="004D7C1E">
        <w:trPr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6735A9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Утверждено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9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6735A9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Решения Совета депутатов </w:t>
            </w:r>
            <w:proofErr w:type="spellStart"/>
            <w:r w:rsidRPr="004D7C1E">
              <w:rPr>
                <w:sz w:val="18"/>
                <w:szCs w:val="18"/>
              </w:rPr>
              <w:t>Кисельнинского</w:t>
            </w:r>
            <w:proofErr w:type="spellEnd"/>
            <w:r w:rsidRPr="004D7C1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6735A9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318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6735A9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№    02    от 09.02.2024 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2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330"/>
        </w:trPr>
        <w:tc>
          <w:tcPr>
            <w:tcW w:w="388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  <w:r w:rsidRPr="004D7C1E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4D7C1E">
              <w:rPr>
                <w:b/>
                <w:bCs/>
                <w:sz w:val="26"/>
                <w:szCs w:val="26"/>
              </w:rPr>
              <w:br/>
              <w:t xml:space="preserve">расходов бюджета </w:t>
            </w:r>
            <w:proofErr w:type="spellStart"/>
            <w:r w:rsidRPr="004D7C1E">
              <w:rPr>
                <w:b/>
                <w:bCs/>
                <w:sz w:val="26"/>
                <w:szCs w:val="26"/>
              </w:rPr>
              <w:t>Кисельнинского</w:t>
            </w:r>
            <w:proofErr w:type="spellEnd"/>
            <w:r w:rsidRPr="004D7C1E">
              <w:rPr>
                <w:b/>
                <w:bCs/>
                <w:sz w:val="26"/>
                <w:szCs w:val="26"/>
              </w:rPr>
              <w:t xml:space="preserve"> сельского поселения Волховского муниципального района</w:t>
            </w:r>
            <w:r w:rsidRPr="004D7C1E">
              <w:rPr>
                <w:b/>
                <w:bCs/>
                <w:sz w:val="26"/>
                <w:szCs w:val="26"/>
              </w:rPr>
              <w:br/>
              <w:t>на 2024 год и на плановый период 2025 и 2026 годов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330"/>
        </w:trPr>
        <w:tc>
          <w:tcPr>
            <w:tcW w:w="388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915"/>
        </w:trPr>
        <w:tc>
          <w:tcPr>
            <w:tcW w:w="388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765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Г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D7C1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D7C1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Сумма</w:t>
            </w:r>
            <w:r w:rsidRPr="004D7C1E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4D7C1E" w:rsidRPr="004D7C1E" w:rsidTr="004D7C1E">
        <w:trPr>
          <w:trHeight w:val="780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2024 год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2025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2026 год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88522,6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67908,9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28028,9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88522,6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67908,9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28028,9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11153,7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8154,0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8154,0</w:t>
            </w:r>
          </w:p>
        </w:tc>
      </w:tr>
      <w:tr w:rsidR="004D7C1E" w:rsidRPr="004D7C1E" w:rsidTr="004D7C1E">
        <w:trPr>
          <w:trHeight w:val="18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2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2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850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7922,4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7699,5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7699,5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10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2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15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1810,0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6112,4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6099,5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6099,5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5561,3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109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5561,3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5561,3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4D7C1E">
              <w:rPr>
                <w:color w:val="000000"/>
              </w:rPr>
              <w:t>самоуправленияв</w:t>
            </w:r>
            <w:proofErr w:type="spellEnd"/>
            <w:r w:rsidRPr="004D7C1E">
              <w:rPr>
                <w:color w:val="000000"/>
              </w:rPr>
              <w:t xml:space="preserve"> </w:t>
            </w:r>
            <w:proofErr w:type="gramStart"/>
            <w:r w:rsidRPr="004D7C1E">
              <w:rPr>
                <w:color w:val="000000"/>
              </w:rPr>
              <w:t>рамках</w:t>
            </w:r>
            <w:proofErr w:type="gramEnd"/>
            <w:r w:rsidRPr="004D7C1E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99,5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99,5</w:t>
            </w:r>
          </w:p>
        </w:tc>
      </w:tr>
      <w:tr w:rsidR="004D7C1E" w:rsidRPr="004D7C1E" w:rsidTr="004D7C1E">
        <w:trPr>
          <w:trHeight w:val="6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548,1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96,5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96,5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850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3,0</w:t>
            </w:r>
          </w:p>
        </w:tc>
      </w:tr>
      <w:tr w:rsidR="004D7C1E" w:rsidRPr="004D7C1E" w:rsidTr="004D7C1E">
        <w:trPr>
          <w:trHeight w:val="15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262,1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262,1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4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262,1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4D7C1E">
              <w:rPr>
                <w:color w:val="000000"/>
              </w:rPr>
              <w:t>контролю за</w:t>
            </w:r>
            <w:proofErr w:type="gramEnd"/>
            <w:r w:rsidRPr="004D7C1E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6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4D7C1E">
              <w:t>финансовоо</w:t>
            </w:r>
            <w:proofErr w:type="spellEnd"/>
            <w:r w:rsidRPr="004D7C1E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 00 0 00 00000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7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 органов местного самоуправления 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расходы </w:t>
            </w:r>
            <w:proofErr w:type="gramStart"/>
            <w:r w:rsidRPr="004D7C1E">
              <w:rPr>
                <w:color w:val="000000"/>
              </w:rPr>
              <w:t>на</w:t>
            </w:r>
            <w:proofErr w:type="gramEnd"/>
            <w:r w:rsidRPr="004D7C1E">
              <w:rPr>
                <w:color w:val="000000"/>
              </w:rPr>
              <w:t xml:space="preserve"> обеспечению мероприятий по проведению выборов и референдумов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5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both"/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13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 органов местного самоуправления «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Резервные фонды  местных администраций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Резервные средства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7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2695,4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397,5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397,5</w:t>
            </w:r>
          </w:p>
        </w:tc>
      </w:tr>
      <w:tr w:rsidR="004D7C1E" w:rsidRPr="004D7C1E" w:rsidTr="004D7C1E">
        <w:trPr>
          <w:trHeight w:val="10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lastRenderedPageBreak/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 органов 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4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13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Обеспечение деятельности старост сельских населенных пунктов, Общественных советов на территории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6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4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Прочие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2362,9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5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3,5</w:t>
            </w:r>
          </w:p>
        </w:tc>
      </w:tr>
      <w:tr w:rsidR="004D7C1E" w:rsidRPr="004D7C1E" w:rsidTr="004D7C1E">
        <w:trPr>
          <w:trHeight w:val="6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3,5</w:t>
            </w:r>
          </w:p>
        </w:tc>
      </w:tr>
      <w:tr w:rsidR="004D7C1E" w:rsidRPr="004D7C1E" w:rsidTr="004D7C1E">
        <w:trPr>
          <w:trHeight w:val="17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Pr="004D7C1E">
              <w:rPr>
                <w:b/>
                <w:bCs/>
                <w:color w:val="000000"/>
                <w:sz w:val="22"/>
                <w:szCs w:val="22"/>
              </w:rPr>
              <w:t>Кисельнинском</w:t>
            </w:r>
            <w:proofErr w:type="spellEnd"/>
            <w:r w:rsidRPr="004D7C1E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 Волховского муниципального района Ленинградской области на 2024-2026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4D7C1E" w:rsidRPr="004D7C1E" w:rsidTr="004D7C1E">
        <w:trPr>
          <w:trHeight w:val="4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 "Укрепление межнациональных и межконфессиональных отношений и проведение профилактики межнациональных конфликтов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139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2C2D2E"/>
              </w:rPr>
            </w:pPr>
            <w:r w:rsidRPr="004D7C1E">
              <w:rPr>
                <w:color w:val="2C2D2E"/>
              </w:rPr>
              <w:lastRenderedPageBreak/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22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</w:t>
            </w:r>
            <w:proofErr w:type="gramStart"/>
            <w:r w:rsidRPr="004D7C1E">
              <w:rPr>
                <w:b/>
                <w:bCs/>
              </w:rPr>
              <w:t>«П</w:t>
            </w:r>
            <w:proofErr w:type="gramEnd"/>
            <w:r w:rsidRPr="004D7C1E">
              <w:rPr>
                <w:b/>
                <w:bCs/>
              </w:rPr>
              <w:t xml:space="preserve">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на 2024-2026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9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 "Профилактика </w:t>
            </w:r>
            <w:proofErr w:type="spellStart"/>
            <w:proofErr w:type="gramStart"/>
            <w:r w:rsidRPr="004D7C1E">
              <w:t>терро-ризма</w:t>
            </w:r>
            <w:proofErr w:type="spellEnd"/>
            <w:proofErr w:type="gramEnd"/>
            <w:r w:rsidRPr="004D7C1E">
              <w:t xml:space="preserve">, экстремизма и сепаратизма, противодействия </w:t>
            </w:r>
            <w:proofErr w:type="spellStart"/>
            <w:r w:rsidRPr="004D7C1E">
              <w:t>идео-логии</w:t>
            </w:r>
            <w:proofErr w:type="spellEnd"/>
            <w:r w:rsidRPr="004D7C1E">
              <w:t xml:space="preserve"> указанных  явлений, и обеспечение </w:t>
            </w:r>
            <w:proofErr w:type="spellStart"/>
            <w:r w:rsidRPr="004D7C1E">
              <w:t>антитеррорис-тической</w:t>
            </w:r>
            <w:proofErr w:type="spellEnd"/>
            <w:r w:rsidRPr="004D7C1E">
              <w:t xml:space="preserve"> защищенности  на подведомственных </w:t>
            </w:r>
            <w:proofErr w:type="spellStart"/>
            <w:r w:rsidRPr="004D7C1E">
              <w:t>учрежде-ниях</w:t>
            </w:r>
            <w:proofErr w:type="spellEnd"/>
            <w:r w:rsidRPr="004D7C1E">
              <w:t xml:space="preserve"> (объектах) на территории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9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  реализацию мероприятия  по организации подготовки проектов, изготовлению, приобретению буклетов, плакатов, памяток, стендов и рекомендаций для учреждений и организаций,  по антитеррористической тематике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08 4 01 00400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8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08 4 01 00400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5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«Сбор, воспроизведение в документальном виде сведений об объектах недвижимости, инвентаризация и оценка их стоимости» на 2024-2026 гг.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95,0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2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Комплекс процессных мероприятий "Обследование технического состояния зданий и сооружений в </w:t>
            </w:r>
            <w:proofErr w:type="spellStart"/>
            <w:r w:rsidRPr="004D7C1E">
              <w:t>Кисельнинском</w:t>
            </w:r>
            <w:proofErr w:type="spellEnd"/>
            <w:r w:rsidRPr="004D7C1E">
              <w:t xml:space="preserve"> сельском поселении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3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Обследование технического состояния зданий и сооружений в </w:t>
            </w:r>
            <w:proofErr w:type="spellStart"/>
            <w:r w:rsidRPr="004D7C1E">
              <w:t>Кисельнинском</w:t>
            </w:r>
            <w:proofErr w:type="spellEnd"/>
            <w:r w:rsidRPr="004D7C1E">
              <w:t xml:space="preserve"> сельском поселении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7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"Противодействие коррупции в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3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</w:tr>
      <w:tr w:rsidR="004D7C1E" w:rsidRPr="004D7C1E" w:rsidTr="004D7C1E">
        <w:trPr>
          <w:trHeight w:val="12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"Комплекс процессных мероприятий "Организация </w:t>
            </w:r>
            <w:proofErr w:type="spellStart"/>
            <w:r w:rsidRPr="004D7C1E">
              <w:t>антикоррупционного</w:t>
            </w:r>
            <w:proofErr w:type="spellEnd"/>
            <w:r w:rsidRPr="004D7C1E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Организация </w:t>
            </w:r>
            <w:proofErr w:type="spellStart"/>
            <w:r w:rsidRPr="004D7C1E">
              <w:rPr>
                <w:color w:val="000000"/>
              </w:rPr>
              <w:t>антикоррупционного</w:t>
            </w:r>
            <w:proofErr w:type="spellEnd"/>
            <w:r w:rsidRPr="004D7C1E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12 4 01 00030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6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12 4 01 00030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 Социальная поддержка отдельных категорий граждан на территории 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9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Волховского района Ленинградской области»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7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13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lastRenderedPageBreak/>
              <w:t xml:space="preserve">Муниципальная программа "Устойчивое общественное развитие в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Волховского муниципального района Ленинградской области 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190,0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3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3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Комплекес</w:t>
            </w:r>
            <w:proofErr w:type="spellEnd"/>
            <w:r w:rsidRPr="004D7C1E">
              <w:rPr>
                <w:color w:val="000000"/>
              </w:rPr>
              <w:t xml:space="preserve"> процессных мероприятий Поддержка работы официального сайта администрации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Волховского муниципального района Ленинградской области Волховского муниципального района </w:t>
            </w:r>
            <w:proofErr w:type="spellStart"/>
            <w:r w:rsidRPr="004D7C1E">
              <w:rPr>
                <w:color w:val="000000"/>
              </w:rPr>
              <w:t>www</w:t>
            </w:r>
            <w:proofErr w:type="spellEnd"/>
            <w:r w:rsidRPr="004D7C1E">
              <w:rPr>
                <w:color w:val="000000"/>
              </w:rPr>
              <w:t xml:space="preserve">. </w:t>
            </w:r>
            <w:proofErr w:type="spellStart"/>
            <w:r w:rsidRPr="004D7C1E">
              <w:rPr>
                <w:color w:val="000000"/>
              </w:rPr>
              <w:t>кисельня</w:t>
            </w:r>
            <w:proofErr w:type="gramStart"/>
            <w:r w:rsidRPr="004D7C1E">
              <w:rPr>
                <w:color w:val="000000"/>
              </w:rPr>
              <w:t>.р</w:t>
            </w:r>
            <w:proofErr w:type="gramEnd"/>
            <w:r w:rsidRPr="004D7C1E">
              <w:rPr>
                <w:color w:val="000000"/>
              </w:rPr>
              <w:t>ф</w:t>
            </w:r>
            <w:proofErr w:type="spellEnd"/>
            <w:r w:rsidRPr="004D7C1E">
              <w:rPr>
                <w:color w:val="000000"/>
              </w:rPr>
              <w:t xml:space="preserve"> ) в сети Интернет .Осуществление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, деятельности   администрации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Волховского муниципального района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12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Мероприятия связанные с размещением информации о </w:t>
            </w:r>
            <w:proofErr w:type="spellStart"/>
            <w:r w:rsidRPr="004D7C1E">
              <w:t>социально-эконмическом</w:t>
            </w:r>
            <w:proofErr w:type="spellEnd"/>
            <w:r w:rsidRPr="004D7C1E">
              <w:t xml:space="preserve"> развитии </w:t>
            </w:r>
            <w:proofErr w:type="spellStart"/>
            <w:r w:rsidRPr="004D7C1E">
              <w:t>района</w:t>
            </w:r>
            <w:proofErr w:type="gramStart"/>
            <w:r w:rsidRPr="004D7C1E">
              <w:t>,д</w:t>
            </w:r>
            <w:proofErr w:type="gramEnd"/>
            <w:r w:rsidRPr="004D7C1E">
              <w:t>еятельности</w:t>
            </w:r>
            <w:proofErr w:type="spellEnd"/>
            <w:r w:rsidRPr="004D7C1E">
              <w:t xml:space="preserve"> </w:t>
            </w:r>
            <w:proofErr w:type="spellStart"/>
            <w:r w:rsidRPr="004D7C1E">
              <w:t>админисрации</w:t>
            </w:r>
            <w:proofErr w:type="spellEnd"/>
            <w:r w:rsidRPr="004D7C1E">
              <w:t xml:space="preserve">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СП Волховского муниципального района"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23 4 02 00320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8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Иные закупки </w:t>
            </w:r>
            <w:proofErr w:type="spellStart"/>
            <w:r w:rsidRPr="004D7C1E">
              <w:rPr>
                <w:color w:val="000000"/>
              </w:rPr>
              <w:t>товаров</w:t>
            </w:r>
            <w:proofErr w:type="gramStart"/>
            <w:r w:rsidRPr="004D7C1E">
              <w:rPr>
                <w:color w:val="000000"/>
              </w:rPr>
              <w:t>,р</w:t>
            </w:r>
            <w:proofErr w:type="gramEnd"/>
            <w:r w:rsidRPr="004D7C1E">
              <w:rPr>
                <w:color w:val="000000"/>
              </w:rPr>
              <w:t>абот</w:t>
            </w:r>
            <w:proofErr w:type="spellEnd"/>
            <w:r w:rsidRPr="004D7C1E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23 4 02 00320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3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414,8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10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4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3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10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85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11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2718,2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4D7C1E" w:rsidRPr="004D7C1E" w:rsidTr="004D7C1E">
        <w:trPr>
          <w:trHeight w:val="9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73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85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На создание местной системы оповещения на территории Волховского муниципального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68 9 01 60590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2523,2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0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68 9 01 60590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2523,2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3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 на 2024-2026 годы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10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4D7C1E">
              <w:rPr>
                <w:color w:val="000000"/>
              </w:rPr>
              <w:t>."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7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6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9288,8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5481,0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9117,8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5785,2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5300,0</w:t>
            </w:r>
          </w:p>
        </w:tc>
      </w:tr>
      <w:tr w:rsidR="004D7C1E" w:rsidRPr="004D7C1E" w:rsidTr="004D7C1E">
        <w:trPr>
          <w:trHeight w:val="19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spacing w:after="240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lastRenderedPageBreak/>
              <w:t xml:space="preserve">Муниципальная программа "Развитие автомобильных дорог и дворовых </w:t>
            </w:r>
            <w:r w:rsidRPr="004D7C1E">
              <w:rPr>
                <w:b/>
                <w:bCs/>
                <w:color w:val="000000"/>
              </w:rPr>
              <w:br/>
              <w:t xml:space="preserve">территорий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</w:t>
            </w:r>
            <w:r w:rsidRPr="004D7C1E">
              <w:rPr>
                <w:b/>
                <w:bCs/>
                <w:color w:val="000000"/>
              </w:rPr>
              <w:br/>
              <w:t xml:space="preserve"> Волховского муниципального района Ленинградской области на </w:t>
            </w:r>
            <w:r w:rsidRPr="004D7C1E">
              <w:rPr>
                <w:b/>
                <w:bCs/>
                <w:color w:val="000000"/>
              </w:rPr>
              <w:br/>
              <w:t>2024-2026 г.г."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6 782,0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5 785,2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5 300,0</w:t>
            </w:r>
          </w:p>
        </w:tc>
      </w:tr>
      <w:tr w:rsidR="004D7C1E" w:rsidRPr="004D7C1E" w:rsidTr="004D7C1E">
        <w:trPr>
          <w:trHeight w:val="4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Коплексы</w:t>
            </w:r>
            <w:proofErr w:type="spellEnd"/>
            <w:r w:rsidRPr="004D7C1E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 процессных мероприятий: Содержание </w:t>
            </w:r>
            <w:proofErr w:type="spellStart"/>
            <w:proofErr w:type="gramStart"/>
            <w:r w:rsidRPr="004D7C1E">
              <w:rPr>
                <w:color w:val="000000"/>
              </w:rPr>
              <w:t>ав-томобильных</w:t>
            </w:r>
            <w:proofErr w:type="spellEnd"/>
            <w:proofErr w:type="gramEnd"/>
            <w:r w:rsidRPr="004D7C1E">
              <w:rPr>
                <w:color w:val="000000"/>
              </w:rPr>
              <w:t xml:space="preserve"> дорог и дворовых территорий 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Содержание автомобильных дорог и дворовых территорий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6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2957,9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3700,0</w:t>
            </w:r>
          </w:p>
        </w:tc>
      </w:tr>
      <w:tr w:rsidR="004D7C1E" w:rsidRPr="004D7C1E" w:rsidTr="004D7C1E">
        <w:trPr>
          <w:trHeight w:val="7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2957,9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3700,0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исследование и анализ дорожного покрытия территории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43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Отраслевые проекты 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14 7 00 00000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Отраслевой проект "Развитие и приведение в нормативное состояние автомобильных дорог общего пользования"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14 7 01 00000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0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На капитальный ремонт и ремонт автомобильных дорог общего пользования местного значения, имеющих приоритетный социально значимый характер        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14 7 01 S4200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14 7 01 S4200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«Устойчивое общественное развитие в 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Волховского </w:t>
            </w:r>
            <w:proofErr w:type="spellStart"/>
            <w:r w:rsidRPr="004D7C1E">
              <w:rPr>
                <w:b/>
                <w:bCs/>
              </w:rPr>
              <w:lastRenderedPageBreak/>
              <w:t>муниципальногорайона</w:t>
            </w:r>
            <w:proofErr w:type="spellEnd"/>
            <w:r w:rsidRPr="004D7C1E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8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23 4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21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"О содействии участию</w:t>
            </w:r>
            <w:r w:rsidRPr="004D7C1E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Кисельня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1172,9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3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proofErr w:type="spellStart"/>
            <w:r w:rsidRPr="004D7C1E">
              <w:t>Коплексы</w:t>
            </w:r>
            <w:proofErr w:type="spellEnd"/>
            <w:r w:rsidRPr="004D7C1E">
              <w:t xml:space="preserve">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21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мероприятий: 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Волховского муниципального района Ленинградской области»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9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 4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 4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7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181,0</w:t>
            </w:r>
          </w:p>
        </w:tc>
      </w:tr>
      <w:tr w:rsidR="004D7C1E" w:rsidRPr="004D7C1E" w:rsidTr="004D7C1E">
        <w:trPr>
          <w:trHeight w:val="18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4D7C1E">
              <w:rPr>
                <w:b/>
                <w:bCs/>
                <w:color w:val="000000"/>
              </w:rPr>
              <w:t>«С</w:t>
            </w:r>
            <w:proofErr w:type="gramEnd"/>
            <w:r w:rsidRPr="004D7C1E">
              <w:rPr>
                <w:b/>
                <w:bCs/>
                <w:color w:val="000000"/>
              </w:rPr>
              <w:t xml:space="preserve">бор, воспроизведение в документальном виде сведений об объектах недвижимости, </w:t>
            </w:r>
            <w:r w:rsidRPr="004D7C1E">
              <w:rPr>
                <w:b/>
                <w:bCs/>
                <w:color w:val="000000"/>
              </w:rPr>
              <w:br/>
              <w:t>инвентаризация и оценка их стоимости» на 2024-2026 гг.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  "Техническая инвентаризация, учет и проведение кадастровых работ земельных участков в </w:t>
            </w:r>
            <w:proofErr w:type="spellStart"/>
            <w:r w:rsidRPr="004D7C1E">
              <w:t>Кисельнинском</w:t>
            </w:r>
            <w:proofErr w:type="spellEnd"/>
            <w:r w:rsidRPr="004D7C1E">
              <w:t xml:space="preserve"> сельском поселении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18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 xml:space="preserve">Обследование технического состояния и инвентаризации земельных участков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11 4 02 00020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11 4 02 00020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17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Волховского муниципального района Ленинградской области на 2023 - 2026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11,0</w:t>
            </w:r>
          </w:p>
        </w:tc>
      </w:tr>
      <w:tr w:rsidR="004D7C1E" w:rsidRPr="004D7C1E" w:rsidTr="004D7C1E">
        <w:trPr>
          <w:trHeight w:val="825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</w:tr>
      <w:tr w:rsidR="004D7C1E" w:rsidRPr="004D7C1E" w:rsidTr="004D7C1E">
        <w:trPr>
          <w:trHeight w:val="102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2C2D2E"/>
              </w:rPr>
            </w:pPr>
            <w:r w:rsidRPr="004D7C1E">
              <w:rPr>
                <w:color w:val="2C2D2E"/>
              </w:rPr>
              <w:t>Комплекс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11,0</w:t>
            </w:r>
          </w:p>
        </w:tc>
      </w:tr>
      <w:tr w:rsidR="004D7C1E" w:rsidRPr="004D7C1E" w:rsidTr="004D7C1E">
        <w:trPr>
          <w:trHeight w:val="7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38690,1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11613,8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2876,1</w:t>
            </w:r>
          </w:p>
        </w:tc>
      </w:tr>
      <w:tr w:rsidR="004D7C1E" w:rsidRPr="004D7C1E" w:rsidTr="004D7C1E">
        <w:trPr>
          <w:trHeight w:val="3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2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57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10,0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Взыскания по решению </w:t>
            </w:r>
            <w:proofErr w:type="spellStart"/>
            <w:r w:rsidRPr="004D7C1E">
              <w:rPr>
                <w:color w:val="000000"/>
              </w:rPr>
              <w:t>суда</w:t>
            </w:r>
            <w:proofErr w:type="gramStart"/>
            <w:r w:rsidRPr="004D7C1E">
              <w:rPr>
                <w:color w:val="000000"/>
              </w:rPr>
              <w:t>,д</w:t>
            </w:r>
            <w:proofErr w:type="gramEnd"/>
            <w:r w:rsidRPr="004D7C1E">
              <w:rPr>
                <w:color w:val="000000"/>
              </w:rPr>
              <w:t>ело</w:t>
            </w:r>
            <w:proofErr w:type="spellEnd"/>
            <w:r w:rsidRPr="004D7C1E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4D7C1E">
              <w:rPr>
                <w:color w:val="000000"/>
              </w:rPr>
              <w:t>Кисельнинский</w:t>
            </w:r>
            <w:proofErr w:type="spellEnd"/>
            <w:r w:rsidRPr="004D7C1E">
              <w:rPr>
                <w:color w:val="000000"/>
              </w:rPr>
              <w:t xml:space="preserve"> ЖКХ"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830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20301,2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4470,0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4D7C1E" w:rsidRPr="004D7C1E" w:rsidTr="004D7C1E">
        <w:trPr>
          <w:trHeight w:val="20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4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Отраслевые проекты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1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7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S4790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Иные закупки товаров, работ и услуг для обеспечения </w:t>
            </w:r>
            <w:r w:rsidRPr="004D7C1E"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S4790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11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gramStart"/>
            <w:r w:rsidRPr="004D7C1E">
              <w:rPr>
                <w:color w:val="000000"/>
              </w:rPr>
              <w:lastRenderedPageBreak/>
              <w:t xml:space="preserve">На мероприятия по ликвидацию мест несанкционированного свалок 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S4880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4170,0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S4880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4170,0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22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7C1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 </w:t>
            </w:r>
            <w:r w:rsidRPr="004D7C1E">
              <w:rPr>
                <w:b/>
                <w:bCs/>
                <w:color w:val="000000"/>
              </w:rPr>
              <w:br/>
              <w:t>на 2024-2026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10731,2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Отраслевые проекты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3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Отраслевые проекты  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Мероприятие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S0160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4966,6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15701F0400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5364,6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15701F0400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5364,6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Комплекс процессных мероприятий «Энергосбережение и повышение энергетической эффективности на территории Волховского муниципального района».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 xml:space="preserve">Замена светильников уличного освещения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15 4 02 00200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15 4 02 00200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300,0</w:t>
            </w:r>
          </w:p>
        </w:tc>
      </w:tr>
      <w:tr w:rsidR="004D7C1E" w:rsidRPr="004D7C1E" w:rsidTr="004D7C1E">
        <w:trPr>
          <w:trHeight w:val="46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17718,9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6978,8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2416,1</w:t>
            </w:r>
          </w:p>
        </w:tc>
      </w:tr>
      <w:tr w:rsidR="004D7C1E" w:rsidRPr="004D7C1E" w:rsidTr="004D7C1E">
        <w:trPr>
          <w:trHeight w:val="9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4D7C1E">
              <w:rPr>
                <w:color w:val="000000"/>
              </w:rPr>
              <w:t>Кисельнинского</w:t>
            </w:r>
            <w:proofErr w:type="spellEnd"/>
            <w:r w:rsidRPr="004D7C1E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</w:tr>
      <w:tr w:rsidR="004D7C1E" w:rsidRPr="004D7C1E" w:rsidTr="004D7C1E">
        <w:trPr>
          <w:trHeight w:val="4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5886,1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5557,0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1100,0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5886,1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5557,0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1100,0</w:t>
            </w:r>
          </w:p>
        </w:tc>
      </w:tr>
      <w:tr w:rsidR="004D7C1E" w:rsidRPr="004D7C1E" w:rsidTr="004D7C1E">
        <w:trPr>
          <w:trHeight w:val="3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Уличное освещение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3286,1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1000,0</w:t>
            </w:r>
          </w:p>
        </w:tc>
      </w:tr>
      <w:tr w:rsidR="004D7C1E" w:rsidRPr="004D7C1E" w:rsidTr="004D7C1E">
        <w:trPr>
          <w:trHeight w:val="7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3286,1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1000,0</w:t>
            </w:r>
          </w:p>
        </w:tc>
      </w:tr>
      <w:tr w:rsidR="004D7C1E" w:rsidRPr="004D7C1E" w:rsidTr="004D7C1E">
        <w:trPr>
          <w:trHeight w:val="4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Прочие мероприятия по благоустройству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6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12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955,8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854,0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 "Мероприятия в области содержания мест захоронения"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</w:tr>
      <w:tr w:rsidR="004D7C1E" w:rsidRPr="004D7C1E" w:rsidTr="004D7C1E">
        <w:trPr>
          <w:trHeight w:val="43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Содержание мест захоронения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</w:tr>
      <w:tr w:rsidR="004D7C1E" w:rsidRPr="004D7C1E" w:rsidTr="004D7C1E">
        <w:trPr>
          <w:trHeight w:val="60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"Содержание  и  благоустройство территории и  места массового отдыха населения в </w:t>
            </w:r>
            <w:proofErr w:type="spellStart"/>
            <w:r w:rsidRPr="004D7C1E">
              <w:t>д</w:t>
            </w:r>
            <w:proofErr w:type="gramStart"/>
            <w:r w:rsidRPr="004D7C1E">
              <w:t>.К</w:t>
            </w:r>
            <w:proofErr w:type="gramEnd"/>
            <w:r w:rsidRPr="004D7C1E">
              <w:t>исельня</w:t>
            </w:r>
            <w:proofErr w:type="spellEnd"/>
            <w:r w:rsidRPr="004D7C1E">
              <w:t>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Содержание  и  благоустройство территории и  места массового отдыха населения  в </w:t>
            </w:r>
            <w:proofErr w:type="spellStart"/>
            <w:r w:rsidRPr="004D7C1E">
              <w:t>д</w:t>
            </w:r>
            <w:proofErr w:type="gramStart"/>
            <w:r w:rsidRPr="004D7C1E">
              <w:t>.К</w:t>
            </w:r>
            <w:proofErr w:type="gramEnd"/>
            <w:r w:rsidRPr="004D7C1E">
              <w:t>исельня</w:t>
            </w:r>
            <w:proofErr w:type="spellEnd"/>
            <w:r w:rsidRPr="004D7C1E">
              <w:t>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"Содержание  и  благоустройство </w:t>
            </w:r>
            <w:proofErr w:type="spellStart"/>
            <w:r w:rsidRPr="004D7C1E">
              <w:t>конейнерных</w:t>
            </w:r>
            <w:proofErr w:type="spellEnd"/>
            <w:r w:rsidRPr="004D7C1E">
              <w:t xml:space="preserve"> площадок</w:t>
            </w:r>
            <w:proofErr w:type="gramStart"/>
            <w:r w:rsidRPr="004D7C1E">
              <w:t xml:space="preserve"> ,</w:t>
            </w:r>
            <w:proofErr w:type="gramEnd"/>
            <w:r w:rsidRPr="004D7C1E">
              <w:t xml:space="preserve"> ремонт элементов благоустройства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19 5 01 60560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74,8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19 5 01 60560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74,8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«Борьба с борщевиком Сосновского на территории 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1114,8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567,8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462,1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Отраслевые проекты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Отраслевой проект "Благоустройство сельских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614,8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567,8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462,1</w:t>
            </w:r>
          </w:p>
        </w:tc>
      </w:tr>
      <w:tr w:rsidR="004D7C1E" w:rsidRPr="004D7C1E" w:rsidTr="004D7C1E">
        <w:trPr>
          <w:trHeight w:val="15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На проведение мероприятий по освобождению </w:t>
            </w:r>
            <w:proofErr w:type="spellStart"/>
            <w:r w:rsidRPr="004D7C1E">
              <w:rPr>
                <w:color w:val="000000"/>
              </w:rPr>
              <w:t>территрорий</w:t>
            </w:r>
            <w:proofErr w:type="spellEnd"/>
            <w:r w:rsidRPr="004D7C1E">
              <w:rPr>
                <w:color w:val="000000"/>
              </w:rPr>
              <w:t xml:space="preserve"> от засоренности борщевиком Сосновского муниципальных образований Волховского муниципального района механическим методом (покос)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5 02F0550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5 02F0550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199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на территории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области»</w:t>
            </w:r>
            <w:r w:rsidRPr="004D7C1E">
              <w:rPr>
                <w:b/>
                <w:bCs/>
                <w:color w:val="000000"/>
              </w:rPr>
              <w:br/>
              <w:t xml:space="preserve"> на 2018-2026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9762,2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Региональные проекты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27 2 00 00000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9762,2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78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  <w:r w:rsidRPr="004D7C1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15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" Молодежь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 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  <w:r w:rsidRPr="004D7C1E">
              <w:rPr>
                <w:b/>
                <w:bCs/>
                <w:sz w:val="26"/>
                <w:szCs w:val="26"/>
              </w:rPr>
              <w:t>24 0 00 00000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4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proofErr w:type="spellStart"/>
            <w:r w:rsidRPr="004D7C1E">
              <w:rPr>
                <w:b/>
                <w:bCs/>
                <w:color w:val="000000"/>
              </w:rPr>
              <w:t>Комплекесы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  <w:r w:rsidRPr="004D7C1E">
              <w:rPr>
                <w:b/>
                <w:bCs/>
                <w:sz w:val="26"/>
                <w:szCs w:val="26"/>
              </w:rPr>
              <w:t>24 0 00 00000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103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  <w:sz w:val="28"/>
                <w:szCs w:val="28"/>
              </w:rPr>
            </w:pPr>
            <w:r w:rsidRPr="004D7C1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Участие в молодежных форумах и молодежных массовых мероприятиях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мероприятия по сохранению исторической памяти, гражданско-патриотическое и духовно-нравственное воспитание молодежи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2440160280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2440160280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22257,9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37576,7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6709,5</w:t>
            </w:r>
          </w:p>
        </w:tc>
      </w:tr>
      <w:tr w:rsidR="004D7C1E" w:rsidRPr="004D7C1E" w:rsidTr="004D7C1E">
        <w:trPr>
          <w:trHeight w:val="3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22257,9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37576,7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6709,5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 Развитие культуры и физкультуры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5016,5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5536,1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4467,1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3626,7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2557,7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мероприятий. Предоставление </w:t>
            </w:r>
            <w:r w:rsidRPr="004D7C1E">
              <w:lastRenderedPageBreak/>
              <w:t>муниципальным учреждениям  субсидии  в рамках муниципального задания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3626,7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2557,7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3626,7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2557,7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3626,7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2557,7</w:t>
            </w:r>
          </w:p>
        </w:tc>
      </w:tr>
      <w:tr w:rsidR="004D7C1E" w:rsidRPr="004D7C1E" w:rsidTr="004D7C1E">
        <w:trPr>
          <w:trHeight w:val="130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Волховского муниципального района Ленинградской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17241,4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32040,6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2242,4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Отраслевые проекты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05 7 00 00000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17241,4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32040,6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2242,4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Отраслевой проект "Современный облик сельских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 7 01S0670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17241,4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32040,6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2242,4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мероприятия по капитальному ремонту объектов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 7 01S0670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17241,4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32040,6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2242,4</w:t>
            </w:r>
          </w:p>
        </w:tc>
      </w:tr>
      <w:tr w:rsidR="004D7C1E" w:rsidRPr="004D7C1E" w:rsidTr="004D7C1E">
        <w:trPr>
          <w:trHeight w:val="2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 7 01S0670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17241,4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32040,6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2242,4</w:t>
            </w:r>
          </w:p>
        </w:tc>
      </w:tr>
      <w:tr w:rsidR="004D7C1E" w:rsidRPr="004D7C1E" w:rsidTr="004D7C1E">
        <w:trPr>
          <w:trHeight w:val="2400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 xml:space="preserve">Дополнительные расходы местных бюджетов на сохранение целевых </w:t>
            </w:r>
            <w:proofErr w:type="gramStart"/>
            <w:r w:rsidRPr="004D7C1E">
              <w:t>показателей повышения оплаты труда работников муниципальных учреждений культуры</w:t>
            </w:r>
            <w:proofErr w:type="gramEnd"/>
            <w:r w:rsidRPr="004D7C1E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</w:tr>
      <w:tr w:rsidR="004D7C1E" w:rsidRPr="004D7C1E" w:rsidTr="004D7C1E">
        <w:trPr>
          <w:trHeight w:val="720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 xml:space="preserve">Дополнительные расходы местных бюджетов на сохранение целевых </w:t>
            </w:r>
            <w:proofErr w:type="gramStart"/>
            <w:r w:rsidRPr="004D7C1E">
              <w:t>показателей повышения оплаты труда работников муниципальных учреждений культуры</w:t>
            </w:r>
            <w:proofErr w:type="gramEnd"/>
            <w:r w:rsidRPr="004D7C1E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1909,4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2853,3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3034,6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3171,9</w:t>
            </w:r>
          </w:p>
        </w:tc>
      </w:tr>
      <w:tr w:rsidR="004D7C1E" w:rsidRPr="004D7C1E" w:rsidTr="004D7C1E">
        <w:trPr>
          <w:trHeight w:val="94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 Социальная поддержка отдельных категорий граждан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2853,3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2984,6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3121,9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2853,30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2984,60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3121,90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2853,30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2984,60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3121,90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Доплаты к пенсиям  муниципальным служащим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2853,30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2984,60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3121,90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21 4 01 00290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2853,30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2984,60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z w:val="22"/>
                <w:szCs w:val="22"/>
              </w:rPr>
              <w:t>3121,90</w:t>
            </w:r>
          </w:p>
        </w:tc>
      </w:tr>
      <w:tr w:rsidR="004D7C1E" w:rsidRPr="004D7C1E" w:rsidTr="004D7C1E">
        <w:trPr>
          <w:trHeight w:val="15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 </w:t>
            </w:r>
            <w:r w:rsidRPr="004D7C1E">
              <w:rPr>
                <w:b/>
                <w:bCs/>
              </w:rPr>
              <w:br/>
              <w:t xml:space="preserve">на 2024-2026 годы»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Комплекс процессных мероприятий  "Обеспечение жильем молодых семей"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40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Обеспечение жильем молодых семей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Субсидии на предоставление социальных выплат молодым гражданам.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9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1114,2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 Развитие культуры и физкультуры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Комплексы процессных мероприятий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937,4</w:t>
            </w:r>
          </w:p>
        </w:tc>
      </w:tr>
      <w:tr w:rsidR="004D7C1E" w:rsidRPr="004D7C1E" w:rsidTr="004D7C1E">
        <w:trPr>
          <w:trHeight w:val="126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</w:t>
            </w:r>
            <w:proofErr w:type="gramStart"/>
            <w:r w:rsidRPr="004D7C1E">
              <w:t xml:space="preserve"> .</w:t>
            </w:r>
            <w:proofErr w:type="gramEnd"/>
            <w:r w:rsidRPr="004D7C1E">
              <w:t xml:space="preserve"> Приобщение жителей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Волховского муниципального района Ленинградской области к физической культуре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Реализация </w:t>
            </w:r>
            <w:proofErr w:type="spellStart"/>
            <w:r w:rsidRPr="004D7C1E">
              <w:t>мерориятий</w:t>
            </w:r>
            <w:proofErr w:type="spellEnd"/>
            <w:r w:rsidRPr="004D7C1E">
              <w:t xml:space="preserve"> по физической культуре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937,4</w:t>
            </w:r>
          </w:p>
        </w:tc>
      </w:tr>
      <w:tr w:rsidR="004D7C1E" w:rsidRPr="004D7C1E" w:rsidTr="004D7C1E">
        <w:trPr>
          <w:trHeight w:val="16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«Устойчивое общественное развитие  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</w:t>
            </w:r>
            <w:proofErr w:type="spellStart"/>
            <w:r w:rsidRPr="004D7C1E">
              <w:rPr>
                <w:b/>
                <w:bCs/>
              </w:rPr>
              <w:t>муниципальногорайона</w:t>
            </w:r>
            <w:proofErr w:type="spellEnd"/>
            <w:r w:rsidRPr="004D7C1E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Комплексы процессных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05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>Комплекс процессных мероприятий "Содействие участию населения в осуществлении местного самоуправления"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58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S4840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S4840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Всего: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88522,6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67908,9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28028,9</w:t>
            </w:r>
          </w:p>
        </w:tc>
      </w:tr>
      <w:tr w:rsidR="004D7C1E" w:rsidRPr="004D7C1E" w:rsidTr="004D7C1E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r w:rsidRPr="004D7C1E">
              <w:t>Условно утвержденные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787,0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1386,5</w:t>
            </w:r>
          </w:p>
        </w:tc>
      </w:tr>
      <w:tr w:rsidR="004D7C1E" w:rsidRPr="004D7C1E" w:rsidTr="004D7C1E">
        <w:trPr>
          <w:trHeight w:val="37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sz w:val="28"/>
                <w:szCs w:val="28"/>
              </w:rPr>
            </w:pPr>
            <w:r w:rsidRPr="004D7C1E">
              <w:rPr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88522,6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68695,9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29415,4</w:t>
            </w:r>
          </w:p>
        </w:tc>
      </w:tr>
    </w:tbl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Default="004D7C1E" w:rsidP="00D769A4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Pr="004D7C1E" w:rsidRDefault="004D7C1E" w:rsidP="004D7C1E"/>
    <w:p w:rsidR="004D7C1E" w:rsidRDefault="004D7C1E" w:rsidP="004D7C1E"/>
    <w:p w:rsidR="004D7C1E" w:rsidRDefault="004D7C1E" w:rsidP="004D7C1E">
      <w:pPr>
        <w:tabs>
          <w:tab w:val="left" w:pos="1302"/>
        </w:tabs>
      </w:pPr>
      <w:r>
        <w:tab/>
      </w: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tbl>
      <w:tblPr>
        <w:tblW w:w="5240" w:type="pct"/>
        <w:tblInd w:w="-459" w:type="dxa"/>
        <w:tblLook w:val="04A0"/>
      </w:tblPr>
      <w:tblGrid>
        <w:gridCol w:w="3265"/>
        <w:gridCol w:w="1544"/>
        <w:gridCol w:w="590"/>
        <w:gridCol w:w="681"/>
        <w:gridCol w:w="1265"/>
        <w:gridCol w:w="1296"/>
        <w:gridCol w:w="1389"/>
      </w:tblGrid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Приложение № 5</w:t>
            </w:r>
          </w:p>
        </w:tc>
      </w:tr>
      <w:tr w:rsidR="004D7C1E" w:rsidRPr="004D7C1E" w:rsidTr="004D7C1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Утверждено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 w:rsidRPr="004D7C1E">
              <w:rPr>
                <w:sz w:val="18"/>
                <w:szCs w:val="18"/>
              </w:rPr>
              <w:t>Кисельнинского</w:t>
            </w:r>
            <w:proofErr w:type="spellEnd"/>
            <w:r w:rsidRPr="004D7C1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right"/>
              <w:rPr>
                <w:sz w:val="18"/>
                <w:szCs w:val="18"/>
              </w:rPr>
            </w:pPr>
            <w:r w:rsidRPr="004D7C1E">
              <w:rPr>
                <w:sz w:val="18"/>
                <w:szCs w:val="18"/>
              </w:rPr>
              <w:t xml:space="preserve">№  2 от 09.02.2024  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/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330"/>
        </w:trPr>
        <w:tc>
          <w:tcPr>
            <w:tcW w:w="3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  <w:r w:rsidRPr="004D7C1E">
              <w:rPr>
                <w:b/>
                <w:bCs/>
                <w:sz w:val="26"/>
                <w:szCs w:val="26"/>
              </w:rPr>
              <w:t>РАСПРЕДЕЛЕНИЕ</w:t>
            </w:r>
            <w:r w:rsidRPr="004D7C1E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4D7C1E">
              <w:rPr>
                <w:b/>
                <w:bCs/>
                <w:sz w:val="26"/>
                <w:szCs w:val="26"/>
              </w:rPr>
              <w:br/>
              <w:t xml:space="preserve">(муниципальным программам и </w:t>
            </w:r>
            <w:proofErr w:type="spellStart"/>
            <w:r w:rsidRPr="004D7C1E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4D7C1E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  <w:r w:rsidRPr="004D7C1E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4D7C1E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2024 год и плановый                                                                              период 2025-2026 гг.</w:t>
            </w:r>
          </w:p>
        </w:tc>
      </w:tr>
      <w:tr w:rsidR="004D7C1E" w:rsidRPr="004D7C1E" w:rsidTr="004D7C1E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D7C1E" w:rsidRPr="004D7C1E" w:rsidTr="004D7C1E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D7C1E" w:rsidRPr="004D7C1E" w:rsidTr="004D7C1E">
        <w:trPr>
          <w:trHeight w:val="720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</w:pPr>
          </w:p>
        </w:tc>
      </w:tr>
      <w:tr w:rsidR="004D7C1E" w:rsidRPr="004D7C1E" w:rsidTr="004D7C1E">
        <w:trPr>
          <w:trHeight w:val="720"/>
        </w:trPr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D7C1E">
              <w:rPr>
                <w:b/>
                <w:bCs/>
                <w:color w:val="000000"/>
              </w:rPr>
              <w:t>Рз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D7C1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Сумма</w:t>
            </w:r>
            <w:r w:rsidRPr="004D7C1E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2024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2025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2026 год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88522,6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67908,9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28028,9</w:t>
            </w:r>
          </w:p>
        </w:tc>
      </w:tr>
      <w:tr w:rsidR="004D7C1E" w:rsidRPr="004D7C1E" w:rsidTr="004D7C1E">
        <w:trPr>
          <w:trHeight w:val="237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4D7C1E">
              <w:rPr>
                <w:b/>
                <w:bCs/>
                <w:color w:val="000000"/>
                <w:sz w:val="28"/>
                <w:szCs w:val="28"/>
              </w:rPr>
              <w:t>Кисельнинском</w:t>
            </w:r>
            <w:proofErr w:type="spellEnd"/>
            <w:r w:rsidRPr="004D7C1E"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 Волховского муниципального района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32040,6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2242,4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Отраслевые проекты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05 7 00 00000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32040,6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2242,4</w:t>
            </w:r>
          </w:p>
        </w:tc>
      </w:tr>
      <w:tr w:rsidR="004D7C1E" w:rsidRPr="004D7C1E" w:rsidTr="004D7C1E">
        <w:trPr>
          <w:trHeight w:val="7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Отраслевой проект "Современный облик сельских территорий"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05 7 01 00000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32040,6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2242,4</w:t>
            </w:r>
          </w:p>
        </w:tc>
      </w:tr>
      <w:tr w:rsidR="004D7C1E" w:rsidRPr="004D7C1E" w:rsidTr="004D7C1E">
        <w:trPr>
          <w:trHeight w:val="51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На мероприятия по капитальному ремонту объектов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7 01S0670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32040,6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2242,4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7 01S0670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32040,6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2242,4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05 7 01S0670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17241,4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32040,6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2242,4</w:t>
            </w:r>
          </w:p>
        </w:tc>
      </w:tr>
      <w:tr w:rsidR="004D7C1E" w:rsidRPr="004D7C1E" w:rsidTr="004D7C1E">
        <w:trPr>
          <w:trHeight w:val="19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lastRenderedPageBreak/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Кисельнинском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сельском поселении Волховского муниципального района Ленинградской области на 2024-2026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4D7C1E" w:rsidRPr="004D7C1E" w:rsidTr="004D7C1E">
        <w:trPr>
          <w:trHeight w:val="48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9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 "Укрепление межнациональных и межконфессиональных отношений и проведение профилактики межнациональных конфликтов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141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7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FF0000"/>
              </w:rPr>
            </w:pPr>
            <w:r w:rsidRPr="004D7C1E">
              <w:rPr>
                <w:strike/>
                <w:color w:val="FF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3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07 4 01 00410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6,0</w:t>
            </w:r>
          </w:p>
        </w:tc>
      </w:tr>
      <w:tr w:rsidR="004D7C1E" w:rsidRPr="004D7C1E" w:rsidTr="004D7C1E">
        <w:trPr>
          <w:trHeight w:val="22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</w:t>
            </w:r>
            <w:proofErr w:type="gramStart"/>
            <w:r w:rsidRPr="004D7C1E">
              <w:rPr>
                <w:b/>
                <w:bCs/>
              </w:rPr>
              <w:t>«П</w:t>
            </w:r>
            <w:proofErr w:type="gramEnd"/>
            <w:r w:rsidRPr="004D7C1E">
              <w:rPr>
                <w:b/>
                <w:bCs/>
              </w:rPr>
              <w:t xml:space="preserve">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на 2024-2026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08 0 00 00000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08 4 00 00000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8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Комплекс процессных мероприятий "Профилактика </w:t>
            </w:r>
            <w:proofErr w:type="spellStart"/>
            <w:proofErr w:type="gramStart"/>
            <w:r w:rsidRPr="004D7C1E">
              <w:t>терро-ризма</w:t>
            </w:r>
            <w:proofErr w:type="spellEnd"/>
            <w:proofErr w:type="gramEnd"/>
            <w:r w:rsidRPr="004D7C1E">
              <w:t xml:space="preserve">, экстремизма и сепаратизма, противодействия </w:t>
            </w:r>
            <w:proofErr w:type="spellStart"/>
            <w:r w:rsidRPr="004D7C1E">
              <w:t>идео-логии</w:t>
            </w:r>
            <w:proofErr w:type="spellEnd"/>
            <w:r w:rsidRPr="004D7C1E">
              <w:t xml:space="preserve"> указанных  явлений, и обеспечение </w:t>
            </w:r>
            <w:proofErr w:type="spellStart"/>
            <w:r w:rsidRPr="004D7C1E">
              <w:t>антитеррорис-тической</w:t>
            </w:r>
            <w:proofErr w:type="spellEnd"/>
            <w:r w:rsidRPr="004D7C1E">
              <w:t xml:space="preserve"> защищенности  на подведомственных </w:t>
            </w:r>
            <w:proofErr w:type="spellStart"/>
            <w:r w:rsidRPr="004D7C1E">
              <w:t>учрежде-ниях</w:t>
            </w:r>
            <w:proofErr w:type="spellEnd"/>
            <w:r w:rsidRPr="004D7C1E">
              <w:t xml:space="preserve"> (объектах) на территории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08 4 01 00000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  реализацию мероприятия  по организации подготовки проектов, изготовлению, приобретению буклетов, плакатов, памяток, стендов и рекомендаций для учреждений и организаций,  по антитеррористической тематике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08 4 01 00400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08 4 01 00400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6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08 4 01 00400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8,0</w:t>
            </w:r>
          </w:p>
        </w:tc>
      </w:tr>
      <w:tr w:rsidR="004D7C1E" w:rsidRPr="004D7C1E" w:rsidTr="004D7C1E">
        <w:trPr>
          <w:trHeight w:val="18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D7C1E" w:rsidRPr="004D7C1E" w:rsidTr="004D7C1E">
        <w:trPr>
          <w:trHeight w:val="3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Отраслевые проекты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9570,0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09 7 01 00000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9570,0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09 7 01 S4790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S4790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S4790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lastRenderedPageBreak/>
              <w:t>Субсидии на мероприятия по ликвидации несанкционированных свалок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09 7 01 S4880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«Сбор, воспроизведение в документальном виде сведений об объектах недвижимости, инвентаризация и оценка их стоимости» на 2024-2026 гг.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255,0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270,0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Отраслевые проекты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 "Обследование технического состояния зданий и сооружений в </w:t>
            </w:r>
            <w:proofErr w:type="spellStart"/>
            <w:r w:rsidRPr="004D7C1E">
              <w:t>Кисельнинском</w:t>
            </w:r>
            <w:proofErr w:type="spellEnd"/>
            <w:r w:rsidRPr="004D7C1E">
              <w:t xml:space="preserve"> сельском поселении Волховского муниципального района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92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Обследование технического состояния зданий и сооружений в </w:t>
            </w:r>
            <w:proofErr w:type="spellStart"/>
            <w:r w:rsidRPr="004D7C1E">
              <w:t>Кисельнинском</w:t>
            </w:r>
            <w:proofErr w:type="spellEnd"/>
            <w:r w:rsidRPr="004D7C1E">
              <w:t xml:space="preserve"> сельском поселении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11 4 01 00010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 процессных мероприятий  "Техническая инвентаризация, учет и проведение кадастровых работ земельных участков в </w:t>
            </w:r>
            <w:proofErr w:type="spellStart"/>
            <w:r w:rsidRPr="004D7C1E">
              <w:rPr>
                <w:color w:val="000000"/>
              </w:rPr>
              <w:t>Кисельнинском</w:t>
            </w:r>
            <w:proofErr w:type="spellEnd"/>
            <w:r w:rsidRPr="004D7C1E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11 4 02 00000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24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Обследование технического состояния и инвентаризации земельных участков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11 4 02 00020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11 4 02 00020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11 4 02 00020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170,0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Волховского </w:t>
            </w:r>
            <w:proofErr w:type="spellStart"/>
            <w:r w:rsidRPr="004D7C1E">
              <w:rPr>
                <w:b/>
                <w:bCs/>
              </w:rPr>
              <w:t>муниципальног</w:t>
            </w:r>
            <w:proofErr w:type="spellEnd"/>
            <w:r w:rsidRPr="004D7C1E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Комплекс процессных мероприятий  "Организация </w:t>
            </w:r>
            <w:proofErr w:type="spellStart"/>
            <w:r w:rsidRPr="004D7C1E">
              <w:t>антикоррупционного</w:t>
            </w:r>
            <w:proofErr w:type="spellEnd"/>
            <w:r w:rsidRPr="004D7C1E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Расходы на организацию </w:t>
            </w:r>
            <w:proofErr w:type="spellStart"/>
            <w:r w:rsidRPr="004D7C1E">
              <w:rPr>
                <w:color w:val="000000"/>
              </w:rPr>
              <w:t>антикоррупционного</w:t>
            </w:r>
            <w:proofErr w:type="spellEnd"/>
            <w:r w:rsidRPr="004D7C1E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12 4 01 00030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12 4 01 00030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12 0 01 00030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10,0</w:t>
            </w:r>
          </w:p>
        </w:tc>
      </w:tr>
      <w:tr w:rsidR="004D7C1E" w:rsidRPr="004D7C1E" w:rsidTr="004D7C1E">
        <w:trPr>
          <w:trHeight w:val="162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на 2024-2026 годы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4D7C1E">
              <w:rPr>
                <w:color w:val="000000"/>
              </w:rPr>
              <w:t>."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106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13 4 01 00060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215,0</w:t>
            </w:r>
          </w:p>
        </w:tc>
      </w:tr>
      <w:tr w:rsidR="004D7C1E" w:rsidRPr="004D7C1E" w:rsidTr="004D7C1E">
        <w:trPr>
          <w:trHeight w:val="22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"Развитие автомобильных дорог и дворовых </w:t>
            </w:r>
            <w:r w:rsidRPr="004D7C1E">
              <w:rPr>
                <w:b/>
                <w:bCs/>
              </w:rPr>
              <w:br/>
              <w:t xml:space="preserve">территорий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</w:t>
            </w:r>
            <w:r w:rsidRPr="004D7C1E">
              <w:rPr>
                <w:b/>
                <w:bCs/>
              </w:rPr>
              <w:br/>
              <w:t xml:space="preserve"> Волховского муниципального района Ленинградской области на </w:t>
            </w:r>
            <w:r w:rsidRPr="004D7C1E">
              <w:rPr>
                <w:b/>
                <w:bCs/>
              </w:rPr>
              <w:br/>
              <w:t>2024-2026 г.г."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5300,0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</w:pPr>
            <w:proofErr w:type="spellStart"/>
            <w:r w:rsidRPr="004D7C1E">
              <w:t>Коплексы</w:t>
            </w:r>
            <w:proofErr w:type="spellEnd"/>
            <w:r w:rsidRPr="004D7C1E">
              <w:t xml:space="preserve"> процессных мероприятий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10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7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12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2957,9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3700,0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strike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2957,9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3700,0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Дорожное хозяйство </w:t>
            </w:r>
            <w:r w:rsidRPr="004D7C1E">
              <w:lastRenderedPageBreak/>
              <w:t>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 xml:space="preserve">14 4 01 </w:t>
            </w:r>
            <w:r w:rsidRPr="004D7C1E">
              <w:rPr>
                <w:color w:val="000000"/>
              </w:rPr>
              <w:lastRenderedPageBreak/>
              <w:t>00130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040</w:t>
            </w:r>
            <w:r w:rsidRPr="004D7C1E">
              <w:rPr>
                <w:color w:val="000000"/>
              </w:rPr>
              <w:lastRenderedPageBreak/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2957,9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3700,0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Исследование и анализ дорожного покрытия территории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14 4 01 00140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14 4 01 00140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rPr>
                <w:strike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14 4 01 00140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Ремонт дорог к объектам имеющих  социально-значимый характер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14 4 01 00160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strike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14 4 01 00160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2224,1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2885,2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98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7C1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 </w:t>
            </w:r>
            <w:r w:rsidRPr="004D7C1E">
              <w:rPr>
                <w:b/>
                <w:bCs/>
                <w:color w:val="000000"/>
              </w:rPr>
              <w:br/>
              <w:t>на 2024-2026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10731,2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Отраслевые проекты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Отраслевые проекты  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3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Мероприятие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15 4 01 000160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540"/>
        </w:trPr>
        <w:tc>
          <w:tcPr>
            <w:tcW w:w="17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Мероприятия в области коммунального хозяйства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15 7 01 00160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7 01 S0160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4966,6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02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15701F0400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5364,6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3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Комплекс процессных мероприятий  «Энергосбережение и повышение энергетической эффективности на территории Волховского муниципального района».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Замена светильников уличного освещения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15 4 01 000000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15 4 01 000200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15 4 01 000200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300,0</w:t>
            </w:r>
          </w:p>
        </w:tc>
      </w:tr>
      <w:tr w:rsidR="004D7C1E" w:rsidRPr="004D7C1E" w:rsidTr="004D7C1E">
        <w:trPr>
          <w:trHeight w:val="18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4D7C1E">
              <w:rPr>
                <w:b/>
                <w:bCs/>
              </w:rPr>
              <w:t>Кисельнинского</w:t>
            </w:r>
            <w:proofErr w:type="spellEnd"/>
            <w:r w:rsidRPr="004D7C1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 </w:t>
            </w:r>
            <w:r w:rsidRPr="004D7C1E">
              <w:rPr>
                <w:b/>
                <w:bCs/>
              </w:rPr>
              <w:br/>
              <w:t xml:space="preserve">на 2024-2026 годы»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"Обеспечение жильем молодых семей"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Обеспечение жильем молодых семей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Социальное обеспечение населения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16 4 01 00220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D7C1E">
              <w:rPr>
                <w:b/>
                <w:bCs/>
              </w:rPr>
              <w:t>Кисельнинском</w:t>
            </w:r>
            <w:proofErr w:type="spellEnd"/>
            <w:r w:rsidRPr="004D7C1E">
              <w:rPr>
                <w:b/>
                <w:bCs/>
              </w:rPr>
              <w:t xml:space="preserve"> сельском поселении Волховского муниципального района Ленинградской области на 2023 - 2026 годы"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17 0 00 00000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11,0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</w:tr>
      <w:tr w:rsidR="004D7C1E" w:rsidRPr="004D7C1E" w:rsidTr="004D7C1E">
        <w:trPr>
          <w:trHeight w:val="9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Комплекс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Другие вопросы в области национальной экономики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17 4 01 00210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0412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11,0</w:t>
            </w:r>
          </w:p>
        </w:tc>
      </w:tr>
      <w:tr w:rsidR="004D7C1E" w:rsidRPr="004D7C1E" w:rsidTr="004D7C1E">
        <w:trPr>
          <w:trHeight w:val="12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955,8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854,0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содержания мест захоронения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19 4 01 00240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54,0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4D7C1E">
              <w:t>д</w:t>
            </w:r>
            <w:proofErr w:type="gramStart"/>
            <w:r w:rsidRPr="004D7C1E">
              <w:t>.К</w:t>
            </w:r>
            <w:proofErr w:type="gramEnd"/>
            <w:r w:rsidRPr="004D7C1E">
              <w:t>исельня</w:t>
            </w:r>
            <w:proofErr w:type="spellEnd"/>
            <w:r w:rsidRPr="004D7C1E"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FF0000"/>
                <w:sz w:val="16"/>
                <w:szCs w:val="16"/>
              </w:rPr>
            </w:pPr>
            <w:r w:rsidRPr="004D7C1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4D7C1E">
              <w:t>д</w:t>
            </w:r>
            <w:proofErr w:type="gramStart"/>
            <w:r w:rsidRPr="004D7C1E">
              <w:t>.К</w:t>
            </w:r>
            <w:proofErr w:type="gramEnd"/>
            <w:r w:rsidRPr="004D7C1E">
              <w:t>исельня</w:t>
            </w:r>
            <w:proofErr w:type="spellEnd"/>
            <w:r w:rsidRPr="004D7C1E"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19 4 0200310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 xml:space="preserve">Содержание  и  благоустройство территории в </w:t>
            </w:r>
            <w:proofErr w:type="spellStart"/>
            <w:r w:rsidRPr="004D7C1E">
              <w:t>д</w:t>
            </w:r>
            <w:proofErr w:type="gramStart"/>
            <w:r w:rsidRPr="004D7C1E">
              <w:t>.К</w:t>
            </w:r>
            <w:proofErr w:type="gramEnd"/>
            <w:r w:rsidRPr="004D7C1E">
              <w:t>исельня</w:t>
            </w:r>
            <w:proofErr w:type="spellEnd"/>
            <w:r w:rsidRPr="004D7C1E"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19 4 02 00000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"Содержание  и  благоустройство </w:t>
            </w:r>
            <w:proofErr w:type="spellStart"/>
            <w:r w:rsidRPr="004D7C1E">
              <w:lastRenderedPageBreak/>
              <w:t>конейнерных</w:t>
            </w:r>
            <w:proofErr w:type="spellEnd"/>
            <w:r w:rsidRPr="004D7C1E">
              <w:t xml:space="preserve"> площадок</w:t>
            </w:r>
            <w:proofErr w:type="gramStart"/>
            <w:r w:rsidRPr="004D7C1E">
              <w:t xml:space="preserve"> ,</w:t>
            </w:r>
            <w:proofErr w:type="gramEnd"/>
            <w:r w:rsidRPr="004D7C1E">
              <w:t xml:space="preserve"> ремонт элементов благоустройства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lastRenderedPageBreak/>
              <w:t>19 4 02 00390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19 4 0200390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19 4 02 00390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200,0</w:t>
            </w:r>
          </w:p>
        </w:tc>
      </w:tr>
      <w:tr w:rsidR="004D7C1E" w:rsidRPr="004D7C1E" w:rsidTr="004D7C1E">
        <w:trPr>
          <w:trHeight w:val="9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19 5 01 60560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19 5 01 60560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19 5 01 60560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39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20 0 00 00000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5920,2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6445,0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5404,5</w:t>
            </w:r>
          </w:p>
        </w:tc>
      </w:tr>
      <w:tr w:rsidR="004D7C1E" w:rsidRPr="004D7C1E" w:rsidTr="004D7C1E">
        <w:trPr>
          <w:trHeight w:val="6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5591,0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6445,0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5404,5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Комплекес</w:t>
            </w:r>
            <w:proofErr w:type="spellEnd"/>
            <w:r w:rsidRPr="004D7C1E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3107,1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3626,7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2557,7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20 4 01 00270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3107,1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3626,7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2557,7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20 4 01 00270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3107,1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3626,7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2557,7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20 4 01 00270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3107,1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3626,7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2557,7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Реализация мероприятий по физической культуре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Физическая культура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20 4 02 00180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908,9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937,4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FF0000"/>
                <w:sz w:val="16"/>
                <w:szCs w:val="16"/>
              </w:rPr>
            </w:pPr>
            <w:r w:rsidRPr="004D7C1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</w:tr>
      <w:tr w:rsidR="004D7C1E" w:rsidRPr="004D7C1E" w:rsidTr="004D7C1E">
        <w:trPr>
          <w:trHeight w:val="22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на </w:t>
            </w:r>
            <w:proofErr w:type="spellStart"/>
            <w:r w:rsidRPr="004D7C1E">
              <w:t>софинансирование</w:t>
            </w:r>
            <w:proofErr w:type="spellEnd"/>
            <w:r w:rsidRPr="004D7C1E">
              <w:t xml:space="preserve"> дополнительных расходов местных бюджетов на сохранение целевых </w:t>
            </w:r>
            <w:proofErr w:type="gramStart"/>
            <w:r w:rsidRPr="004D7C1E">
              <w:t>показателей повышения оплаты труда работников муниципальных учреждений культуры</w:t>
            </w:r>
            <w:proofErr w:type="gramEnd"/>
            <w:r w:rsidRPr="004D7C1E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 S0360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Субсидии бюджетным учреждениям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S0360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 4 03 S0360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1909,4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21 0 00 00000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2868,3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2999,6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3136,9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2868,3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2999,6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3136,9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</w:t>
            </w:r>
            <w:proofErr w:type="gramStart"/>
            <w:r w:rsidRPr="004D7C1E">
              <w:t>"П</w:t>
            </w:r>
            <w:proofErr w:type="gramEnd"/>
            <w:r w:rsidRPr="004D7C1E">
              <w:t xml:space="preserve">редоставление доплат к пенсии </w:t>
            </w:r>
            <w:proofErr w:type="spellStart"/>
            <w:r w:rsidRPr="004D7C1E">
              <w:t>муниципальны</w:t>
            </w:r>
            <w:proofErr w:type="spellEnd"/>
            <w:r w:rsidRPr="004D7C1E">
              <w:t xml:space="preserve"> служащим"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2853,3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2984,6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3121,9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Доплаты к пенсиям  муниципальных служащих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21 4 01 00290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2853,3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2984,6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3121,9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Публичные нормативные социальные выплаты гражданам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21 4 01 00290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2853,3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2984,6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3121,9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Пенсионное обеспечение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21 4 01 00290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2853,3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2984,6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3121,9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</w:t>
            </w:r>
            <w:r w:rsidRPr="004D7C1E">
              <w:lastRenderedPageBreak/>
              <w:t>"Предоставление мер социальной поддержки прочим категориям граждан»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lastRenderedPageBreak/>
              <w:t>21 4 02 00000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4D7C1E">
              <w:t>Кисельнинского</w:t>
            </w:r>
            <w:proofErr w:type="spellEnd"/>
            <w:r w:rsidRPr="004D7C1E">
              <w:t xml:space="preserve"> сельского поселения Волховского района Ленинградской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21 4 02 00300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21 4 02 00300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Социальное обеспечение населения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21 4 02 00300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22 0 00 00000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1114,8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462,1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Отраслевые проекты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Отраслевой проект "Благоустройство сельских территорий"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S4310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S4310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7 01 S4310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567,8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462,1</w:t>
            </w:r>
          </w:p>
        </w:tc>
      </w:tr>
      <w:tr w:rsidR="004D7C1E" w:rsidRPr="004D7C1E" w:rsidTr="004D7C1E">
        <w:trPr>
          <w:trHeight w:val="106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22 4 02 0000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4 02F0550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4 02F0550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22 4 02F0550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"Кисельнинское сельское поселение" Волховского </w:t>
            </w:r>
            <w:proofErr w:type="spellStart"/>
            <w:r w:rsidRPr="004D7C1E">
              <w:rPr>
                <w:b/>
                <w:bCs/>
              </w:rPr>
              <w:t>муниципальногорайона</w:t>
            </w:r>
            <w:proofErr w:type="spellEnd"/>
            <w:r w:rsidRPr="004D7C1E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1613,4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spacing w:after="240"/>
            </w:pPr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01 S4770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01 S4770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78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01 S4770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Волховского муниципального района </w:t>
            </w:r>
            <w:proofErr w:type="spellStart"/>
            <w:r w:rsidRPr="004D7C1E">
              <w:t>www</w:t>
            </w:r>
            <w:proofErr w:type="spellEnd"/>
            <w:r w:rsidRPr="004D7C1E">
              <w:t xml:space="preserve">. </w:t>
            </w:r>
            <w:proofErr w:type="spellStart"/>
            <w:r w:rsidRPr="004D7C1E">
              <w:t>кисельня</w:t>
            </w:r>
            <w:proofErr w:type="gramStart"/>
            <w:r w:rsidRPr="004D7C1E">
              <w:t>.р</w:t>
            </w:r>
            <w:proofErr w:type="gramEnd"/>
            <w:r w:rsidRPr="004D7C1E">
              <w:t>ф</w:t>
            </w:r>
            <w:proofErr w:type="spellEnd"/>
            <w:r w:rsidRPr="004D7C1E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lastRenderedPageBreak/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4D7C1E">
              <w:t>www</w:t>
            </w:r>
            <w:proofErr w:type="spellEnd"/>
            <w:r w:rsidRPr="004D7C1E">
              <w:t xml:space="preserve">. </w:t>
            </w:r>
            <w:proofErr w:type="spellStart"/>
            <w:r w:rsidRPr="004D7C1E">
              <w:t>кисельня</w:t>
            </w:r>
            <w:proofErr w:type="gramStart"/>
            <w:r w:rsidRPr="004D7C1E">
              <w:t>.р</w:t>
            </w:r>
            <w:proofErr w:type="gramEnd"/>
            <w:r w:rsidRPr="004D7C1E">
              <w:t>ф</w:t>
            </w:r>
            <w:proofErr w:type="spellEnd"/>
            <w:r w:rsidRPr="004D7C1E">
              <w:t xml:space="preserve"> ) в сети Интернет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23 4 02 00320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23 4 02 00320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23 4 02 00320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150,0</w:t>
            </w:r>
          </w:p>
        </w:tc>
      </w:tr>
      <w:tr w:rsidR="004D7C1E" w:rsidRPr="004D7C1E" w:rsidTr="004D7C1E">
        <w:trPr>
          <w:trHeight w:val="6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  <w:sz w:val="22"/>
                <w:szCs w:val="22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S4840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210,5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S4840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strike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210,5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 4 02 S4840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210,5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Участие в молодежных форумах и молодежных массовых мероприятиях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Участие в молодежных форумах и молодежных массовых мероприятиях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Молодежная политика и оздоровление детей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24 4 01 00350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0707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15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на территории </w:t>
            </w:r>
            <w:proofErr w:type="spellStart"/>
            <w:r w:rsidRPr="004D7C1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сельского </w:t>
            </w:r>
            <w:r w:rsidRPr="004D7C1E">
              <w:rPr>
                <w:b/>
                <w:bCs/>
                <w:color w:val="000000"/>
              </w:rPr>
              <w:lastRenderedPageBreak/>
              <w:t>поселения Волховского муниципального района Ленинградской области»</w:t>
            </w:r>
            <w:r w:rsidRPr="004D7C1E">
              <w:rPr>
                <w:b/>
                <w:bCs/>
                <w:color w:val="000000"/>
              </w:rPr>
              <w:br/>
              <w:t xml:space="preserve"> на 2018-2026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lastRenderedPageBreak/>
              <w:t>27 2 00 00000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9762,2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lastRenderedPageBreak/>
              <w:t xml:space="preserve">Региональные проекты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88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27 2 F2 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9762,2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226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Муниципальная программа "О содействии участию</w:t>
            </w:r>
            <w:r w:rsidRPr="004D7C1E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28 0 00 00000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  <w:strike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</w:rPr>
            </w:pPr>
            <w:r w:rsidRPr="004D7C1E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C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D7C1E" w:rsidRPr="004D7C1E" w:rsidTr="004D7C1E">
        <w:trPr>
          <w:trHeight w:val="7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 xml:space="preserve">Комплексы процессных мероприятий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28 4 00 00000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22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roofErr w:type="spellStart"/>
            <w:r w:rsidRPr="004D7C1E">
              <w:t>Комплекес</w:t>
            </w:r>
            <w:proofErr w:type="spellEnd"/>
            <w:r w:rsidRPr="004D7C1E">
              <w:t xml:space="preserve"> процессных мероприятий направленные содействие участию</w:t>
            </w:r>
            <w:r w:rsidRPr="004D7C1E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28 4 01 00000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89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r w:rsidRPr="004D7C1E">
              <w:t xml:space="preserve"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4D7C1E">
              <w:lastRenderedPageBreak/>
              <w:t>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lastRenderedPageBreak/>
              <w:t>28 4 01 S4660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28 4 01 S4660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28 4 01 S4660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1172,9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8191,5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7706,5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7706,5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67 2 01 00150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1600,0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6381,5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6106,5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6106,5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6381,5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6106,5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6106,5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5561,3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5561,3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5561,3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6000,0</w:t>
            </w:r>
          </w:p>
        </w:tc>
      </w:tr>
      <w:tr w:rsidR="004D7C1E" w:rsidRPr="004D7C1E" w:rsidTr="004D7C1E">
        <w:trPr>
          <w:trHeight w:val="109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Уплата налогов, сборов и иных платежей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55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7,0</w:t>
            </w:r>
          </w:p>
        </w:tc>
      </w:tr>
      <w:tr w:rsidR="004D7C1E" w:rsidRPr="004D7C1E" w:rsidTr="004D7C1E">
        <w:trPr>
          <w:trHeight w:val="9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96,5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96,5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Уплата налогов, сборов и иных платежей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67 3 01 00150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4D7C1E">
              <w:rPr>
                <w:color w:val="000000"/>
              </w:rPr>
              <w:t>контролю за</w:t>
            </w:r>
            <w:proofErr w:type="gramEnd"/>
            <w:r w:rsidRPr="004D7C1E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221,4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81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4D7C1E">
              <w:t>финансовоо</w:t>
            </w:r>
            <w:proofErr w:type="spellEnd"/>
            <w:r w:rsidRPr="004D7C1E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52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67 3 01 40040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40,7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b/>
                <w:bCs/>
                <w:color w:val="000000"/>
              </w:rPr>
            </w:pPr>
            <w:proofErr w:type="spellStart"/>
            <w:r w:rsidRPr="004D7C1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расходы органов местного самоуправления  на т </w:t>
            </w:r>
            <w:proofErr w:type="spellStart"/>
            <w:r w:rsidRPr="004D7C1E">
              <w:rPr>
                <w:b/>
                <w:bCs/>
                <w:color w:val="000000"/>
              </w:rPr>
              <w:t>територии</w:t>
            </w:r>
            <w:proofErr w:type="spellEnd"/>
            <w:r w:rsidRPr="004D7C1E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12093,9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6275,2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C1E">
              <w:rPr>
                <w:b/>
                <w:bCs/>
                <w:color w:val="000000"/>
                <w:sz w:val="28"/>
                <w:szCs w:val="28"/>
              </w:rPr>
              <w:t>1852,5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12093,9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6275,2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1852,5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69 9 01 00000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12093,9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6275,2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1852,5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Резервные фонды 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Резервные средства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Резервные фонды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157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4D7C1E">
              <w:t>непрограмных</w:t>
            </w:r>
            <w:proofErr w:type="spellEnd"/>
            <w:r w:rsidRPr="004D7C1E">
              <w:t xml:space="preserve"> расходов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85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54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5,0</w:t>
            </w:r>
          </w:p>
        </w:tc>
      </w:tr>
      <w:tr w:rsidR="004D7C1E" w:rsidRPr="004D7C1E" w:rsidTr="004D7C1E">
        <w:trPr>
          <w:trHeight w:val="85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D7C1E">
              <w:rPr>
                <w:color w:val="000000"/>
              </w:rPr>
              <w:t>непрограммных</w:t>
            </w:r>
            <w:proofErr w:type="spellEnd"/>
            <w:r w:rsidRPr="004D7C1E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Непрограмные</w:t>
            </w:r>
            <w:proofErr w:type="spellEnd"/>
            <w:r w:rsidRPr="004D7C1E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4D7C1E">
              <w:rPr>
                <w:color w:val="000000"/>
              </w:rPr>
              <w:t>територии</w:t>
            </w:r>
            <w:proofErr w:type="spellEnd"/>
            <w:r w:rsidRPr="004D7C1E">
              <w:rPr>
                <w:color w:val="000000"/>
              </w:rPr>
              <w:t xml:space="preserve"> муниципального образования Кисельнинское </w:t>
            </w:r>
            <w:r w:rsidRPr="004D7C1E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68 9 00 00000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68 9 00 00050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30,0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19,2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346,4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380,3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414,8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Жилищное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Уличное освещение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3286,1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3286,1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3286,1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3457,0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1000,0</w:t>
            </w:r>
          </w:p>
        </w:tc>
      </w:tr>
      <w:tr w:rsidR="004D7C1E" w:rsidRPr="004D7C1E" w:rsidTr="004D7C1E">
        <w:trPr>
          <w:trHeight w:val="4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Прочие мероприятия по благоустройству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Прочие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68  9 01 00570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2362,9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100,0</w:t>
            </w:r>
          </w:p>
        </w:tc>
      </w:tr>
      <w:tr w:rsidR="004D7C1E" w:rsidRPr="004D7C1E" w:rsidTr="004D7C1E">
        <w:trPr>
          <w:trHeight w:val="73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68  9 01 00590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 xml:space="preserve">Иные закупки товаров, работ и услуг для обеспечения </w:t>
            </w:r>
            <w:r w:rsidRPr="004D7C1E">
              <w:lastRenderedPageBreak/>
              <w:t>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68 9 01 00590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proofErr w:type="spellStart"/>
            <w:r w:rsidRPr="004D7C1E">
              <w:rPr>
                <w:color w:val="000000"/>
              </w:rPr>
              <w:t>Непрограммные</w:t>
            </w:r>
            <w:proofErr w:type="spellEnd"/>
            <w:r w:rsidRPr="004D7C1E">
              <w:rPr>
                <w:color w:val="000000"/>
              </w:rPr>
              <w:t xml:space="preserve">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216,8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94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Расходы на обеспечение функций государственных органов в рамках </w:t>
            </w:r>
            <w:proofErr w:type="spellStart"/>
            <w:r w:rsidRPr="004D7C1E">
              <w:rPr>
                <w:color w:val="000000"/>
              </w:rPr>
              <w:t>непрограммных</w:t>
            </w:r>
            <w:proofErr w:type="spellEnd"/>
            <w:r w:rsidRPr="004D7C1E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216,8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both"/>
              <w:rPr>
                <w:color w:val="000000"/>
              </w:rPr>
            </w:pPr>
            <w:r w:rsidRPr="004D7C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69 9 01 00600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216,8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 xml:space="preserve">Взыскания по решению </w:t>
            </w:r>
            <w:proofErr w:type="spellStart"/>
            <w:r w:rsidRPr="004D7C1E">
              <w:rPr>
                <w:color w:val="000000"/>
              </w:rPr>
              <w:t>суда</w:t>
            </w:r>
            <w:proofErr w:type="gramStart"/>
            <w:r w:rsidRPr="004D7C1E">
              <w:rPr>
                <w:color w:val="000000"/>
              </w:rPr>
              <w:t>,д</w:t>
            </w:r>
            <w:proofErr w:type="gramEnd"/>
            <w:r w:rsidRPr="004D7C1E">
              <w:rPr>
                <w:color w:val="000000"/>
              </w:rPr>
              <w:t>ело</w:t>
            </w:r>
            <w:proofErr w:type="spellEnd"/>
            <w:r w:rsidRPr="004D7C1E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4D7C1E">
              <w:rPr>
                <w:color w:val="000000"/>
              </w:rPr>
              <w:t>Кисельнинский</w:t>
            </w:r>
            <w:proofErr w:type="spellEnd"/>
            <w:r w:rsidRPr="004D7C1E">
              <w:rPr>
                <w:color w:val="000000"/>
              </w:rPr>
              <w:t xml:space="preserve"> ЖКХ"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Исполнение судебных актов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r w:rsidRPr="004D7C1E">
              <w:t>Жилищное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68 9 01 00603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50,0</w:t>
            </w:r>
          </w:p>
        </w:tc>
      </w:tr>
      <w:tr w:rsidR="004D7C1E" w:rsidRPr="004D7C1E" w:rsidTr="004D7C1E">
        <w:trPr>
          <w:trHeight w:val="7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На создание местной системы оповещения на территории Волховского муниципального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68 9 01 60590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2523,2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68 9 01 60590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2523,2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</w:tr>
      <w:tr w:rsidR="004D7C1E" w:rsidRPr="004D7C1E" w:rsidTr="004D7C1E">
        <w:trPr>
          <w:trHeight w:val="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</w:tr>
      <w:tr w:rsidR="004D7C1E" w:rsidRPr="004D7C1E" w:rsidTr="004D7C1E">
        <w:trPr>
          <w:trHeight w:val="126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68 9 0171340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</w:tr>
      <w:tr w:rsidR="004D7C1E" w:rsidRPr="004D7C1E" w:rsidTr="004D7C1E">
        <w:trPr>
          <w:trHeight w:val="63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68  9 0171340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1E" w:rsidRPr="004D7C1E" w:rsidRDefault="004D7C1E" w:rsidP="004D7C1E">
            <w:pPr>
              <w:rPr>
                <w:color w:val="000000"/>
              </w:rPr>
            </w:pPr>
            <w:r w:rsidRPr="004D7C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68  9 0171340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3,5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r w:rsidRPr="004D7C1E"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88522,6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67908,9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28028,9</w:t>
            </w:r>
          </w:p>
        </w:tc>
      </w:tr>
      <w:tr w:rsidR="004D7C1E" w:rsidRPr="004D7C1E" w:rsidTr="004D7C1E">
        <w:trPr>
          <w:trHeight w:val="31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1E" w:rsidRPr="004D7C1E" w:rsidRDefault="004D7C1E" w:rsidP="004D7C1E">
            <w:r w:rsidRPr="004D7C1E">
              <w:t>Условно утвержденные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color w:val="000000"/>
              </w:rPr>
            </w:pPr>
            <w:r w:rsidRPr="004D7C1E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787,0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</w:pPr>
            <w:r w:rsidRPr="004D7C1E">
              <w:t>1386,5</w:t>
            </w:r>
          </w:p>
        </w:tc>
      </w:tr>
      <w:tr w:rsidR="004D7C1E" w:rsidRPr="004D7C1E" w:rsidTr="004D7C1E">
        <w:trPr>
          <w:trHeight w:val="405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1E" w:rsidRPr="004D7C1E" w:rsidRDefault="004D7C1E" w:rsidP="004D7C1E">
            <w:pPr>
              <w:rPr>
                <w:b/>
                <w:bCs/>
              </w:rPr>
            </w:pPr>
            <w:r w:rsidRPr="004D7C1E">
              <w:rPr>
                <w:b/>
                <w:bCs/>
              </w:rPr>
              <w:t>Всего расходов: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</w:rPr>
            </w:pPr>
            <w:r w:rsidRPr="004D7C1E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7C1E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7C1E">
              <w:rPr>
                <w:b/>
                <w:bCs/>
                <w:color w:val="000000"/>
                <w:sz w:val="32"/>
                <w:szCs w:val="32"/>
              </w:rPr>
              <w:t>88522,6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7C1E">
              <w:rPr>
                <w:b/>
                <w:bCs/>
                <w:color w:val="000000"/>
                <w:sz w:val="32"/>
                <w:szCs w:val="32"/>
              </w:rPr>
              <w:t>68695,9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1E" w:rsidRPr="004D7C1E" w:rsidRDefault="004D7C1E" w:rsidP="004D7C1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7C1E">
              <w:rPr>
                <w:b/>
                <w:bCs/>
                <w:color w:val="000000"/>
                <w:sz w:val="32"/>
                <w:szCs w:val="32"/>
              </w:rPr>
              <w:t>29415,4</w:t>
            </w:r>
          </w:p>
        </w:tc>
      </w:tr>
    </w:tbl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  <w:bookmarkStart w:id="0" w:name="_GoBack"/>
      <w:bookmarkEnd w:id="0"/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Default="004D7C1E" w:rsidP="004D7C1E">
      <w:pPr>
        <w:tabs>
          <w:tab w:val="left" w:pos="1302"/>
        </w:tabs>
      </w:pPr>
    </w:p>
    <w:p w:rsidR="004D7C1E" w:rsidRPr="004D7C1E" w:rsidRDefault="004D7C1E" w:rsidP="004D7C1E">
      <w:pPr>
        <w:tabs>
          <w:tab w:val="left" w:pos="1302"/>
        </w:tabs>
      </w:pPr>
    </w:p>
    <w:sectPr w:rsidR="004D7C1E" w:rsidRPr="004D7C1E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2840"/>
    <w:rsid w:val="0004651E"/>
    <w:rsid w:val="00073CA5"/>
    <w:rsid w:val="000C2D8A"/>
    <w:rsid w:val="000E75CF"/>
    <w:rsid w:val="000F47B2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D5FFB"/>
    <w:rsid w:val="001D6A30"/>
    <w:rsid w:val="00262383"/>
    <w:rsid w:val="00281A8F"/>
    <w:rsid w:val="002B0389"/>
    <w:rsid w:val="002C57CA"/>
    <w:rsid w:val="002D0CD1"/>
    <w:rsid w:val="003A1998"/>
    <w:rsid w:val="004060EC"/>
    <w:rsid w:val="00416FEB"/>
    <w:rsid w:val="00441640"/>
    <w:rsid w:val="00460002"/>
    <w:rsid w:val="00473045"/>
    <w:rsid w:val="00474F24"/>
    <w:rsid w:val="0047527A"/>
    <w:rsid w:val="004D2B58"/>
    <w:rsid w:val="004D7C1E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735A9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A6E91"/>
    <w:rsid w:val="007C3F71"/>
    <w:rsid w:val="007C67DB"/>
    <w:rsid w:val="00844838"/>
    <w:rsid w:val="00844E16"/>
    <w:rsid w:val="00845348"/>
    <w:rsid w:val="00856275"/>
    <w:rsid w:val="008752EA"/>
    <w:rsid w:val="00885D39"/>
    <w:rsid w:val="008A5A07"/>
    <w:rsid w:val="008B6DB6"/>
    <w:rsid w:val="008E6E3B"/>
    <w:rsid w:val="009018A5"/>
    <w:rsid w:val="009070D2"/>
    <w:rsid w:val="00960067"/>
    <w:rsid w:val="009E6F35"/>
    <w:rsid w:val="009F29E9"/>
    <w:rsid w:val="00A621C5"/>
    <w:rsid w:val="00AD46F5"/>
    <w:rsid w:val="00AE57DD"/>
    <w:rsid w:val="00B23244"/>
    <w:rsid w:val="00B24600"/>
    <w:rsid w:val="00B56CD7"/>
    <w:rsid w:val="00B7462F"/>
    <w:rsid w:val="00BF4EC1"/>
    <w:rsid w:val="00C21216"/>
    <w:rsid w:val="00C23297"/>
    <w:rsid w:val="00C42061"/>
    <w:rsid w:val="00C53238"/>
    <w:rsid w:val="00C56308"/>
    <w:rsid w:val="00C664DC"/>
    <w:rsid w:val="00C84C1C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2BA7"/>
    <w:rsid w:val="00F83DF9"/>
    <w:rsid w:val="00FB167C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11445</Words>
  <Characters>65242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2024-02-21T12:42:00Z</cp:lastPrinted>
  <dcterms:created xsi:type="dcterms:W3CDTF">2024-02-21T12:39:00Z</dcterms:created>
  <dcterms:modified xsi:type="dcterms:W3CDTF">2024-02-21T12:45:00Z</dcterms:modified>
</cp:coreProperties>
</file>